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CE0F" w14:textId="738905FD" w:rsidR="00EB553C" w:rsidRDefault="00EB553C" w:rsidP="00EB553C">
      <w:pPr>
        <w:spacing w:after="0"/>
        <w:ind w:left="720" w:firstLine="720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04BCF">
        <w:rPr>
          <w:rFonts w:ascii="Arial" w:eastAsia="Times New Roman" w:hAnsi="Arial" w:cs="Arial"/>
          <w:sz w:val="20"/>
          <w:szCs w:val="20"/>
        </w:rPr>
        <w:t>HMONG</w:t>
      </w:r>
    </w:p>
    <w:p w14:paraId="1D3A02CB" w14:textId="3A47D233" w:rsidR="004335DA" w:rsidRPr="00B06322" w:rsidRDefault="002E0C17" w:rsidP="00B06322">
      <w:pPr>
        <w:spacing w:after="0"/>
        <w:ind w:left="720" w:firstLine="72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36"/>
          <w:szCs w:val="36"/>
        </w:rPr>
        <w:t>Puas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36"/>
          <w:szCs w:val="36"/>
        </w:rPr>
        <w:t>Xav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Tau</w:t>
      </w:r>
    </w:p>
    <w:p w14:paraId="398D09A4" w14:textId="6E325D81" w:rsidR="002E0C17" w:rsidRPr="002E0C17" w:rsidRDefault="002E0C17" w:rsidP="00B06322">
      <w:pPr>
        <w:spacing w:after="0"/>
        <w:ind w:left="720" w:firstLine="720"/>
        <w:jc w:val="center"/>
        <w:rPr>
          <w:rFonts w:ascii="Arial" w:eastAsia="Times New Roman" w:hAnsi="Arial" w:cs="Arial"/>
          <w:sz w:val="36"/>
          <w:szCs w:val="36"/>
        </w:rPr>
      </w:pPr>
      <w:r w:rsidRPr="002E0C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36"/>
          <w:szCs w:val="36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36"/>
          <w:szCs w:val="36"/>
        </w:rPr>
        <w:t>?</w:t>
      </w:r>
    </w:p>
    <w:p w14:paraId="72B7A4ED" w14:textId="77777777" w:rsidR="002E0C17" w:rsidRPr="002E0C17" w:rsidRDefault="002E0C17" w:rsidP="00B06322">
      <w:pPr>
        <w:spacing w:after="0"/>
        <w:ind w:left="1440"/>
        <w:jc w:val="center"/>
        <w:rPr>
          <w:rFonts w:ascii="Arial" w:eastAsia="Times New Roman" w:hAnsi="Arial" w:cs="Arial"/>
          <w:sz w:val="24"/>
          <w:szCs w:val="24"/>
        </w:rPr>
      </w:pPr>
    </w:p>
    <w:p w14:paraId="0A3F1BD3" w14:textId="638FF508" w:rsidR="002E0C17" w:rsidRPr="002E0C17" w:rsidRDefault="002E0C17" w:rsidP="00B06322">
      <w:pPr>
        <w:spacing w:after="0"/>
        <w:ind w:left="1440"/>
        <w:jc w:val="center"/>
        <w:rPr>
          <w:rFonts w:ascii="Arial" w:eastAsia="Times New Roman" w:hAnsi="Arial" w:cs="Arial"/>
          <w:sz w:val="28"/>
          <w:szCs w:val="28"/>
        </w:rPr>
      </w:pPr>
      <w:r w:rsidRPr="002E0C1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8"/>
          <w:szCs w:val="28"/>
        </w:rPr>
        <w:t>Xwm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8"/>
          <w:szCs w:val="28"/>
        </w:rPr>
        <w:t>Txheej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8"/>
          <w:szCs w:val="28"/>
        </w:rPr>
        <w:t>Ceev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– Hu 9-1-1</w:t>
      </w:r>
    </w:p>
    <w:p w14:paraId="321B2DB8" w14:textId="77777777" w:rsidR="002E0C17" w:rsidRPr="002E0C17" w:rsidRDefault="002E0C17" w:rsidP="00B06322">
      <w:pPr>
        <w:spacing w:after="0"/>
        <w:ind w:left="1440"/>
        <w:jc w:val="center"/>
        <w:rPr>
          <w:rFonts w:ascii="Arial" w:eastAsia="Times New Roman" w:hAnsi="Arial" w:cs="Arial"/>
          <w:sz w:val="24"/>
          <w:szCs w:val="24"/>
        </w:rPr>
      </w:pPr>
    </w:p>
    <w:p w14:paraId="57B5AAEF" w14:textId="77777777" w:rsidR="002E0C17" w:rsidRPr="00EB553C" w:rsidRDefault="002E0C17" w:rsidP="00B06322">
      <w:pPr>
        <w:spacing w:after="0"/>
        <w:ind w:left="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</w:pPr>
      <w:proofErr w:type="spellStart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Qhov</w:t>
      </w:r>
      <w:proofErr w:type="spellEnd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Chaw</w:t>
      </w:r>
      <w:proofErr w:type="spellEnd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Pab</w:t>
      </w:r>
      <w:proofErr w:type="spellEnd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– </w:t>
      </w:r>
      <w:proofErr w:type="spellStart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Hu</w:t>
      </w:r>
      <w:proofErr w:type="spellEnd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2-1-1 los </w:t>
      </w:r>
      <w:proofErr w:type="spellStart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sis</w:t>
      </w:r>
      <w:proofErr w:type="spellEnd"/>
      <w:r w:rsidRPr="00EB553C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651-291-0211</w:t>
      </w:r>
    </w:p>
    <w:p w14:paraId="178F26FE" w14:textId="77777777" w:rsidR="0036728C" w:rsidRPr="00EB553C" w:rsidRDefault="0036728C" w:rsidP="00B06322">
      <w:pPr>
        <w:spacing w:after="0"/>
        <w:ind w:left="1440"/>
        <w:jc w:val="center"/>
        <w:rPr>
          <w:rFonts w:ascii="Arial" w:eastAsia="Times New Roman" w:hAnsi="Arial" w:cs="Arial"/>
          <w:sz w:val="24"/>
          <w:szCs w:val="24"/>
          <w:lang w:val="es-MX"/>
        </w:rPr>
      </w:pPr>
    </w:p>
    <w:p w14:paraId="0F04D8A8" w14:textId="3D863C11" w:rsidR="0036728C" w:rsidRPr="00B06322" w:rsidRDefault="002E0C17" w:rsidP="00B06322">
      <w:pPr>
        <w:spacing w:after="0"/>
        <w:ind w:left="144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Tuam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Choj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rau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Kev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(Bridge </w:t>
      </w:r>
      <w:r w:rsidR="004E017D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o Benefits)</w:t>
      </w:r>
    </w:p>
    <w:p w14:paraId="6F6B6A6A" w14:textId="7746D999" w:rsidR="002E0C17" w:rsidRPr="00B06322" w:rsidRDefault="00000000" w:rsidP="00B06322">
      <w:pPr>
        <w:spacing w:after="0"/>
        <w:ind w:left="1440"/>
        <w:jc w:val="center"/>
        <w:rPr>
          <w:rFonts w:ascii="Arial" w:eastAsia="Times New Roman" w:hAnsi="Arial" w:cs="Arial"/>
          <w:sz w:val="24"/>
          <w:szCs w:val="24"/>
        </w:rPr>
      </w:pPr>
      <w:hyperlink r:id="rId4" w:history="1">
        <w:r w:rsidR="002235D0" w:rsidRPr="00B06322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www.bridgetobenefits.org</w:t>
        </w:r>
      </w:hyperlink>
    </w:p>
    <w:p w14:paraId="6785BD96" w14:textId="77777777" w:rsidR="004E017D" w:rsidRDefault="004E017D" w:rsidP="00204BCF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</w:p>
    <w:p w14:paraId="56E46336" w14:textId="77777777" w:rsidR="00EB553C" w:rsidRDefault="00EB553C" w:rsidP="00204BCF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</w:p>
    <w:p w14:paraId="2B211365" w14:textId="77777777" w:rsidR="00EB553C" w:rsidRPr="001C5F88" w:rsidRDefault="00EB553C" w:rsidP="00EB553C">
      <w:pPr>
        <w:spacing w:after="0"/>
        <w:rPr>
          <w:rFonts w:ascii="Arial" w:eastAsia="Times New Roman" w:hAnsi="Arial" w:cs="Arial"/>
          <w:sz w:val="28"/>
          <w:szCs w:val="28"/>
        </w:rPr>
      </w:pP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>N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EEG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L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AUS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LUB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SEV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K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AWM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TAWV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THIAB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H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AUJ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</w:rPr>
        <w:t>L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WM</w:t>
      </w:r>
      <w:r w:rsidRPr="001C5F88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14:paraId="450D5274" w14:textId="77777777" w:rsidR="00EB553C" w:rsidRDefault="00EB553C" w:rsidP="00204BCF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</w:p>
    <w:p w14:paraId="1F2FB4C1" w14:textId="1441267A" w:rsidR="002E0C17" w:rsidRPr="00EB553C" w:rsidRDefault="002E0C17" w:rsidP="00EB553C">
      <w:pPr>
        <w:spacing w:after="0"/>
        <w:rPr>
          <w:rFonts w:ascii="Arial" w:eastAsia="Times New Roman" w:hAnsi="Arial" w:cs="Arial"/>
          <w:sz w:val="20"/>
          <w:szCs w:val="20"/>
        </w:rPr>
      </w:pPr>
      <w:proofErr w:type="spellStart"/>
      <w:r w:rsidRPr="00174A7D">
        <w:rPr>
          <w:rFonts w:ascii="Arial" w:eastAsia="Times New Roman" w:hAnsi="Arial" w:cs="Arial"/>
          <w:color w:val="000000"/>
          <w:sz w:val="24"/>
          <w:szCs w:val="24"/>
        </w:rPr>
        <w:t>Hauj</w:t>
      </w:r>
      <w:proofErr w:type="spellEnd"/>
      <w:r w:rsidRPr="00174A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74A7D">
        <w:rPr>
          <w:rFonts w:ascii="Arial" w:eastAsia="Times New Roman" w:hAnsi="Arial" w:cs="Arial"/>
          <w:color w:val="000000"/>
          <w:sz w:val="24"/>
          <w:szCs w:val="24"/>
        </w:rPr>
        <w:t>Lwm</w:t>
      </w:r>
      <w:proofErr w:type="spellEnd"/>
      <w:r w:rsidRPr="00174A7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436204A" w14:textId="77777777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CareerForce: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763-324-2300</w:t>
      </w:r>
    </w:p>
    <w:p w14:paraId="2B8177FF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0E5458F" w14:textId="77777777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kawm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ntawv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6AA4336" w14:textId="6A649773" w:rsidR="002E0C17" w:rsidRPr="00EB553C" w:rsidRDefault="002E0C17" w:rsidP="00EB553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Nroog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Pem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Qaum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ABE – ESL/GED: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763-422-4200</w:t>
      </w:r>
    </w:p>
    <w:p w14:paraId="1CE1344E" w14:textId="650F87C1" w:rsidR="002E0C17" w:rsidRPr="00EB553C" w:rsidRDefault="002E0C17" w:rsidP="00EB553C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Anoka Ramsey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Kawm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Ntawv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Qib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Siab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r w:rsidRPr="002E0C17">
        <w:rPr>
          <w:rFonts w:ascii="Arial" w:eastAsia="Times New Roman" w:hAnsi="Arial" w:cs="Arial"/>
          <w:b/>
          <w:bCs/>
          <w:color w:val="000000"/>
        </w:rPr>
        <w:t xml:space="preserve">Coon Rapids &amp; Cambridge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</w:rPr>
        <w:t>Qhov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</w:rPr>
        <w:t xml:space="preserve"> Chaw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</w:rPr>
        <w:t>Kawm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</w:rPr>
        <w:t>)</w:t>
      </w: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6A044F8" w14:textId="1FD7DDB1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color w:val="000000"/>
          <w:sz w:val="24"/>
          <w:szCs w:val="24"/>
        </w:rPr>
        <w:t>763-433-1100  </w:t>
      </w:r>
    </w:p>
    <w:p w14:paraId="4D828D26" w14:textId="6A6C32D5" w:rsidR="002E0C17" w:rsidRPr="00EB553C" w:rsidRDefault="002E0C17" w:rsidP="00EB553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Anoka </w:t>
      </w:r>
      <w:proofErr w:type="spellStart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>Kawm</w:t>
      </w:r>
      <w:proofErr w:type="spellEnd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>Ua</w:t>
      </w:r>
      <w:proofErr w:type="spellEnd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>Hauj</w:t>
      </w:r>
      <w:proofErr w:type="spellEnd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>Lwm</w:t>
      </w:r>
      <w:proofErr w:type="spellEnd"/>
      <w:r w:rsidRPr="00174A7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174A7D">
        <w:rPr>
          <w:rFonts w:ascii="Arial" w:eastAsia="Times New Roman" w:hAnsi="Arial" w:cs="Arial"/>
          <w:color w:val="000000"/>
          <w:sz w:val="24"/>
          <w:szCs w:val="24"/>
        </w:rPr>
        <w:t xml:space="preserve"> 763-</w:t>
      </w:r>
      <w:r w:rsidR="00285F25" w:rsidRPr="00174A7D">
        <w:rPr>
          <w:rFonts w:ascii="Arial" w:eastAsia="Times New Roman" w:hAnsi="Arial" w:cs="Arial"/>
          <w:color w:val="000000"/>
          <w:sz w:val="24"/>
          <w:szCs w:val="24"/>
        </w:rPr>
        <w:t>433-1100</w:t>
      </w:r>
    </w:p>
    <w:p w14:paraId="246DC758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2853AF6" w14:textId="77777777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Kiab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Khw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Ua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Lag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Luam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C33A77C" w14:textId="635C04FD" w:rsidR="002E0C17" w:rsidRPr="00EB553C" w:rsidRDefault="002E0C17" w:rsidP="00EB553C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MetroNorth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Koom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Haum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Saib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Xyuas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Ua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Lag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Luam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763-783-3553</w:t>
      </w:r>
    </w:p>
    <w:p w14:paraId="14AD4220" w14:textId="5C384A54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Qhov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Chaw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Dub: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612-333-4772</w:t>
      </w:r>
    </w:p>
    <w:p w14:paraId="55CE85B0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color w:val="000000"/>
          <w:sz w:val="24"/>
          <w:szCs w:val="24"/>
        </w:rPr>
        <w:tab/>
        <w:t> </w:t>
      </w:r>
    </w:p>
    <w:p w14:paraId="5EF551EB" w14:textId="340204B6" w:rsidR="002E0C17" w:rsidRPr="00EB553C" w:rsidRDefault="002E0C17" w:rsidP="00EB553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Anoka County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Khaws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Ntawv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763-324-1510</w:t>
      </w:r>
    </w:p>
    <w:p w14:paraId="781302B3" w14:textId="77777777" w:rsidR="00EB553C" w:rsidRPr="00B06322" w:rsidRDefault="002E0C17" w:rsidP="00EB553C">
      <w:pPr>
        <w:spacing w:after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E0C17">
        <w:rPr>
          <w:rFonts w:ascii="Arial" w:eastAsia="Times New Roman" w:hAnsi="Arial" w:cs="Arial"/>
          <w:sz w:val="24"/>
          <w:szCs w:val="24"/>
        </w:rPr>
        <w:br/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K</w:t>
      </w:r>
      <w:r w:rsidR="00EB553C">
        <w:rPr>
          <w:rFonts w:ascii="Arial" w:eastAsia="Times New Roman" w:hAnsi="Arial" w:cs="Arial"/>
          <w:b/>
          <w:bCs/>
          <w:color w:val="000000"/>
          <w:sz w:val="32"/>
          <w:szCs w:val="32"/>
        </w:rPr>
        <w:t>EV</w:t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C</w:t>
      </w:r>
      <w:r w:rsidR="00EB553C">
        <w:rPr>
          <w:rFonts w:ascii="Arial" w:eastAsia="Times New Roman" w:hAnsi="Arial" w:cs="Arial"/>
          <w:b/>
          <w:bCs/>
          <w:color w:val="000000"/>
          <w:sz w:val="32"/>
          <w:szCs w:val="32"/>
        </w:rPr>
        <w:t>AI</w:t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L</w:t>
      </w:r>
      <w:r w:rsidR="00EB553C">
        <w:rPr>
          <w:rFonts w:ascii="Arial" w:eastAsia="Times New Roman" w:hAnsi="Arial" w:cs="Arial"/>
          <w:b/>
          <w:bCs/>
          <w:color w:val="000000"/>
          <w:sz w:val="32"/>
          <w:szCs w:val="32"/>
        </w:rPr>
        <w:t>IS</w:t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C</w:t>
      </w:r>
      <w:r w:rsidR="00EB553C">
        <w:rPr>
          <w:rFonts w:ascii="Arial" w:eastAsia="Times New Roman" w:hAnsi="Arial" w:cs="Arial"/>
          <w:b/>
          <w:bCs/>
          <w:color w:val="000000"/>
          <w:sz w:val="32"/>
          <w:szCs w:val="32"/>
        </w:rPr>
        <w:t>HOJ</w:t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/T</w:t>
      </w:r>
      <w:r w:rsidR="00EB553C">
        <w:rPr>
          <w:rFonts w:ascii="Arial" w:eastAsia="Times New Roman" w:hAnsi="Arial" w:cs="Arial"/>
          <w:b/>
          <w:bCs/>
          <w:color w:val="000000"/>
          <w:sz w:val="32"/>
          <w:szCs w:val="32"/>
        </w:rPr>
        <w:t>SIV</w:t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T</w:t>
      </w:r>
      <w:r w:rsidR="00EB553C">
        <w:rPr>
          <w:rFonts w:ascii="Arial" w:eastAsia="Times New Roman" w:hAnsi="Arial" w:cs="Arial"/>
          <w:b/>
          <w:bCs/>
          <w:color w:val="000000"/>
          <w:sz w:val="32"/>
          <w:szCs w:val="32"/>
        </w:rPr>
        <w:t>EB</w:t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T</w:t>
      </w:r>
      <w:r w:rsidR="00EB553C">
        <w:rPr>
          <w:rFonts w:ascii="Arial" w:eastAsia="Times New Roman" w:hAnsi="Arial" w:cs="Arial"/>
          <w:b/>
          <w:bCs/>
          <w:color w:val="000000"/>
          <w:sz w:val="32"/>
          <w:szCs w:val="32"/>
        </w:rPr>
        <w:t>SAWS</w:t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C</w:t>
      </w:r>
      <w:r w:rsidR="00EB553C">
        <w:rPr>
          <w:rFonts w:ascii="Arial" w:eastAsia="Times New Roman" w:hAnsi="Arial" w:cs="Arial"/>
          <w:b/>
          <w:bCs/>
          <w:color w:val="000000"/>
          <w:sz w:val="32"/>
          <w:szCs w:val="32"/>
        </w:rPr>
        <w:t>HAW</w:t>
      </w:r>
      <w:r w:rsidR="00EB553C"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388B0E08" w14:textId="77777777" w:rsidR="00EB553C" w:rsidRDefault="00EB553C" w:rsidP="00EB553C">
      <w:pPr>
        <w:rPr>
          <w:rFonts w:ascii="Arial" w:eastAsia="Times New Roman" w:hAnsi="Arial" w:cs="Arial"/>
          <w:sz w:val="24"/>
          <w:szCs w:val="24"/>
        </w:rPr>
      </w:pPr>
    </w:p>
    <w:p w14:paraId="20F48794" w14:textId="49A60EF7" w:rsidR="00F86A3C" w:rsidRPr="00EB553C" w:rsidRDefault="002E0C17" w:rsidP="00EB553C">
      <w:pPr>
        <w:rPr>
          <w:rFonts w:ascii="Arial" w:hAnsi="Arial" w:cs="Arial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Qhov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Chaw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Cai Lis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Choj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hais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txog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Tsiv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Tsaws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Chaws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hauv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MN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14:paraId="13A37FF9" w14:textId="6258238D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651-641-1011 / </w:t>
      </w:r>
      <w:hyperlink r:id="rId5" w:history="1">
        <w:r w:rsidR="002235D0" w:rsidRPr="002E0C17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www.ilcm</w:t>
        </w:r>
      </w:hyperlink>
      <w:r w:rsidRPr="002E0C17">
        <w:rPr>
          <w:rFonts w:ascii="Arial" w:eastAsia="Times New Roman" w:hAnsi="Arial" w:cs="Arial"/>
          <w:sz w:val="24"/>
          <w:szCs w:val="24"/>
        </w:rPr>
        <w:t>.org</w:t>
      </w:r>
    </w:p>
    <w:p w14:paraId="02711F98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1A40DAB" w14:textId="0298ED34" w:rsidR="00D00123" w:rsidRPr="00EB553C" w:rsidRDefault="0044644E" w:rsidP="002E0C17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Mid-M</w:t>
      </w:r>
      <w:r w:rsidR="00381B48">
        <w:rPr>
          <w:rFonts w:ascii="Arial" w:eastAsia="Times New Roman" w:hAnsi="Arial" w:cs="Arial"/>
          <w:b/>
          <w:bCs/>
          <w:color w:val="000000"/>
          <w:sz w:val="24"/>
          <w:szCs w:val="24"/>
        </w:rPr>
        <w:t>innesota</w:t>
      </w: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E0C17"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Legal Aid </w:t>
      </w:r>
      <w:r w:rsidR="00494179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49417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Kev </w:t>
      </w:r>
      <w:proofErr w:type="spellStart"/>
      <w:r w:rsidR="00494179">
        <w:rPr>
          <w:rFonts w:ascii="Arial" w:eastAsia="Times New Roman" w:hAnsi="Arial" w:cs="Arial"/>
          <w:b/>
          <w:bCs/>
          <w:color w:val="000000"/>
          <w:sz w:val="24"/>
          <w:szCs w:val="24"/>
        </w:rPr>
        <w:t>Nkag</w:t>
      </w:r>
      <w:proofErr w:type="spellEnd"/>
      <w:r w:rsidR="0049417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2E0C17" w:rsidRPr="002F7C44">
        <w:rPr>
          <w:rFonts w:ascii="Arial" w:eastAsia="Times New Roman" w:hAnsi="Arial" w:cs="Arial"/>
          <w:b/>
          <w:bCs/>
          <w:color w:val="000000"/>
          <w:sz w:val="24"/>
          <w:szCs w:val="24"/>
        </w:rPr>
        <w:t>Teb</w:t>
      </w:r>
      <w:r w:rsidR="00494179" w:rsidRPr="002F7C44">
        <w:rPr>
          <w:rFonts w:ascii="Arial" w:eastAsia="Times New Roman" w:hAnsi="Arial" w:cs="Arial"/>
          <w:b/>
          <w:bCs/>
          <w:color w:val="000000"/>
          <w:sz w:val="24"/>
          <w:szCs w:val="24"/>
        </w:rPr>
        <w:t>c</w:t>
      </w:r>
      <w:r w:rsidR="002E0C17" w:rsidRPr="002F7C4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haw</w:t>
      </w:r>
      <w:r w:rsidR="00494179" w:rsidRPr="002F7C44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proofErr w:type="spellEnd"/>
      <w:r w:rsidR="002E0C17" w:rsidRPr="002F7C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2F7C44" w:rsidRPr="002F7C44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D00123" w:rsidRPr="002F7C44">
        <w:rPr>
          <w:rFonts w:ascii="Arial" w:eastAsia="Times New Roman" w:hAnsi="Arial" w:cs="Arial"/>
          <w:color w:val="000000"/>
          <w:sz w:val="24"/>
          <w:szCs w:val="24"/>
        </w:rPr>
        <w:t>12-334-5970</w:t>
      </w:r>
      <w:r w:rsidR="007715F9" w:rsidRPr="002F7C44">
        <w:rPr>
          <w:rFonts w:ascii="Arial" w:eastAsia="Times New Roman" w:hAnsi="Arial" w:cs="Arial"/>
          <w:color w:val="000000"/>
          <w:sz w:val="24"/>
          <w:szCs w:val="24"/>
        </w:rPr>
        <w:t>/www.mylegalaid.org</w:t>
      </w:r>
    </w:p>
    <w:p w14:paraId="4AC7083E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0941966" w14:textId="62738338" w:rsidR="002E0C17" w:rsidRPr="00EB553C" w:rsidRDefault="002E0C17" w:rsidP="002F7C44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Chaws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Amelikas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Chaw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Ua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Pej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Xeem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thiab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Tsiv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Tsaws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Chaw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: 1-800-375-5283</w:t>
      </w:r>
      <w:r w:rsidR="00826B0D" w:rsidRPr="00ED1D48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EB55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26B0D" w:rsidRPr="00ED1D48">
        <w:rPr>
          <w:rFonts w:ascii="Arial" w:eastAsia="Times New Roman" w:hAnsi="Arial" w:cs="Arial"/>
          <w:color w:val="000000"/>
          <w:sz w:val="24"/>
          <w:szCs w:val="24"/>
        </w:rPr>
        <w:t>www.uscis.gov</w:t>
      </w:r>
    </w:p>
    <w:p w14:paraId="5C9F46F4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571E3DE" w14:textId="2C23D2A0" w:rsidR="002E0C17" w:rsidRPr="00EB553C" w:rsidRDefault="002E0C17" w:rsidP="00520569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Tooj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Xaub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rau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xaub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612-728-5767</w:t>
      </w:r>
      <w:r w:rsidR="00484E16" w:rsidRPr="00A9108A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EB55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84E16" w:rsidRPr="00A9108A">
        <w:rPr>
          <w:rFonts w:ascii="Arial" w:eastAsia="Times New Roman" w:hAnsi="Arial" w:cs="Arial"/>
          <w:color w:val="000000"/>
          <w:sz w:val="24"/>
          <w:szCs w:val="24"/>
        </w:rPr>
        <w:t>www.homelinemn.org</w:t>
      </w:r>
    </w:p>
    <w:p w14:paraId="5D3FA4B2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40E33BD" w14:textId="71AD70AA" w:rsidR="002E0C17" w:rsidRPr="00EB553C" w:rsidRDefault="002E0C17" w:rsidP="00EB553C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Kws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Lis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Choj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Ntau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Yam Lus:</w:t>
      </w:r>
      <w:r w:rsidR="00EB553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hyperlink r:id="rId6" w:history="1">
        <w:r w:rsidR="00EB553C" w:rsidRPr="00666B51">
          <w:rPr>
            <w:rStyle w:val="Hyperlink"/>
            <w:rFonts w:ascii="Arial" w:eastAsia="Times New Roman" w:hAnsi="Arial" w:cs="Arial"/>
            <w:sz w:val="24"/>
            <w:szCs w:val="24"/>
          </w:rPr>
          <w:t>www.lawhelpmn.org</w:t>
        </w:r>
      </w:hyperlink>
    </w:p>
    <w:p w14:paraId="4FE390CF" w14:textId="5668A0B5" w:rsidR="002E0C17" w:rsidRPr="002E0C17" w:rsidRDefault="002E0C17" w:rsidP="002E0C17">
      <w:pPr>
        <w:spacing w:after="240"/>
        <w:rPr>
          <w:rFonts w:ascii="Arial" w:eastAsia="Times New Roman" w:hAnsi="Arial" w:cs="Arial"/>
          <w:sz w:val="16"/>
          <w:szCs w:val="16"/>
        </w:rPr>
      </w:pPr>
    </w:p>
    <w:p w14:paraId="4556AF38" w14:textId="298CD65B" w:rsidR="002E0C17" w:rsidRDefault="002E0C17" w:rsidP="002E0C17">
      <w:pPr>
        <w:spacing w:after="0"/>
        <w:ind w:left="-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2BAF54EF" w14:textId="77777777" w:rsidR="00D80B72" w:rsidRDefault="00D80B72" w:rsidP="002E0C17">
      <w:pPr>
        <w:spacing w:after="0"/>
        <w:ind w:left="-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1BB7C439" w14:textId="77777777" w:rsidR="00D80B72" w:rsidRPr="00B06322" w:rsidRDefault="00D80B72" w:rsidP="002E0C17">
      <w:pPr>
        <w:spacing w:after="0"/>
        <w:ind w:left="-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1B0820D3" w14:textId="5D56974C" w:rsidR="002E0C17" w:rsidRPr="00B06322" w:rsidRDefault="002E0C17" w:rsidP="00D80B72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06322">
        <w:rPr>
          <w:rFonts w:ascii="Arial" w:eastAsia="Times New Roman" w:hAnsi="Arial" w:cs="Arial"/>
          <w:b/>
          <w:bCs/>
          <w:color w:val="000000"/>
          <w:sz w:val="32"/>
          <w:szCs w:val="32"/>
        </w:rPr>
        <w:br w:type="page"/>
      </w:r>
    </w:p>
    <w:p w14:paraId="48758BC2" w14:textId="77777777" w:rsidR="00EB553C" w:rsidRPr="002E0C17" w:rsidRDefault="00EB553C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T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SEV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YOB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/F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AI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F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AB</w:t>
      </w:r>
    </w:p>
    <w:p w14:paraId="5D92167C" w14:textId="77777777" w:rsidR="00EB553C" w:rsidRDefault="00EB553C" w:rsidP="00C37E9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60A657DB" w14:textId="0B3DD146" w:rsidR="002E0C17" w:rsidRPr="002E0C17" w:rsidRDefault="002E0C17" w:rsidP="00C37E9A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Kev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nrhiav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&amp; them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cov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nqi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thiab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nqi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roj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thiab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fai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fab:</w:t>
      </w:r>
    </w:p>
    <w:p w14:paraId="68854DF7" w14:textId="77777777" w:rsidR="002E0C17" w:rsidRPr="002E0C17" w:rsidRDefault="002E0C17" w:rsidP="00C37E9A">
      <w:pPr>
        <w:spacing w:after="0"/>
        <w:ind w:left="720"/>
        <w:rPr>
          <w:rFonts w:ascii="Arial" w:eastAsia="Times New Roman" w:hAnsi="Arial" w:cs="Arial"/>
          <w:sz w:val="16"/>
          <w:szCs w:val="16"/>
        </w:rPr>
      </w:pPr>
    </w:p>
    <w:p w14:paraId="5D0CDBAA" w14:textId="77777777" w:rsidR="002E0C17" w:rsidRPr="002E0C17" w:rsidRDefault="002E0C17" w:rsidP="00C37E9A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Tooj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Rau Chaw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Nrhiav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(ACCAP):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763-783-4730</w:t>
      </w:r>
    </w:p>
    <w:p w14:paraId="5153E7EA" w14:textId="77777777" w:rsidR="002E0C17" w:rsidRPr="002E0C17" w:rsidRDefault="002E0C17" w:rsidP="00C37E9A">
      <w:pPr>
        <w:spacing w:after="0"/>
        <w:ind w:left="720"/>
        <w:rPr>
          <w:rFonts w:ascii="Arial" w:eastAsia="Times New Roman" w:hAnsi="Arial" w:cs="Arial"/>
          <w:sz w:val="16"/>
          <w:szCs w:val="16"/>
        </w:rPr>
      </w:pPr>
    </w:p>
    <w:p w14:paraId="41AACA3D" w14:textId="07BC250D" w:rsidR="002E0C17" w:rsidRPr="00EB553C" w:rsidRDefault="002E0C17" w:rsidP="0078366E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Ua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Tswv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&amp;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Tiv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Thaiv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Kom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Txhob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Poob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(ACCAP):</w:t>
      </w:r>
      <w:r w:rsidR="00DE21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763-783-4880</w:t>
      </w:r>
    </w:p>
    <w:p w14:paraId="143797CF" w14:textId="73D6BE65" w:rsidR="002E0C17" w:rsidRPr="0078366E" w:rsidRDefault="002E0C17" w:rsidP="0078366E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The</w:t>
      </w:r>
      <w:r w:rsidRPr="007836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 </w:t>
      </w:r>
      <w:proofErr w:type="spellStart"/>
      <w:r w:rsidRPr="0078366E">
        <w:rPr>
          <w:rFonts w:ascii="Arial" w:eastAsia="Times New Roman" w:hAnsi="Arial" w:cs="Arial"/>
          <w:b/>
          <w:bCs/>
          <w:color w:val="000000"/>
          <w:sz w:val="24"/>
          <w:szCs w:val="24"/>
        </w:rPr>
        <w:t>Nqi</w:t>
      </w:r>
      <w:proofErr w:type="spellEnd"/>
      <w:r w:rsidRPr="007836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Fai Fab (ACCAP):</w:t>
      </w:r>
      <w:r w:rsidRPr="0078366E">
        <w:rPr>
          <w:rFonts w:ascii="Arial" w:eastAsia="Times New Roman" w:hAnsi="Arial" w:cs="Arial"/>
          <w:color w:val="000000"/>
          <w:sz w:val="24"/>
          <w:szCs w:val="24"/>
        </w:rPr>
        <w:t xml:space="preserve"> 763-783-4712</w:t>
      </w:r>
    </w:p>
    <w:p w14:paraId="0D5EC428" w14:textId="6D3302A5" w:rsidR="002E0C17" w:rsidRPr="0078366E" w:rsidRDefault="002E0C17" w:rsidP="0078366E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78366E">
        <w:rPr>
          <w:rFonts w:ascii="Arial" w:eastAsia="Times New Roman" w:hAnsi="Arial" w:cs="Arial"/>
          <w:b/>
          <w:bCs/>
          <w:color w:val="000000"/>
          <w:sz w:val="24"/>
          <w:szCs w:val="24"/>
        </w:rPr>
        <w:t>Txuas</w:t>
      </w:r>
      <w:proofErr w:type="spellEnd"/>
      <w:r w:rsidRPr="007836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Rau </w:t>
      </w:r>
      <w:proofErr w:type="spellStart"/>
      <w:r w:rsidRPr="0078366E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78366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7836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4AB4" w:rsidRPr="0078366E">
        <w:rPr>
          <w:rFonts w:ascii="Arial" w:eastAsia="Times New Roman" w:hAnsi="Arial" w:cs="Arial"/>
          <w:color w:val="000000"/>
          <w:sz w:val="24"/>
          <w:szCs w:val="24"/>
        </w:rPr>
        <w:t>612-522-2500 /</w:t>
      </w:r>
      <w:r w:rsidR="006C4A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A97F7F" w:rsidRPr="002E0C17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www.housinglink.org</w:t>
        </w:r>
      </w:hyperlink>
    </w:p>
    <w:p w14:paraId="6AF21A4A" w14:textId="00487C16" w:rsidR="002E0C17" w:rsidRPr="0078366E" w:rsidRDefault="002E0C17" w:rsidP="0078366E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Tooj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rau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Nrhiav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763-324-1215</w:t>
      </w:r>
    </w:p>
    <w:p w14:paraId="2138261B" w14:textId="65FFE2BF" w:rsidR="002E0C17" w:rsidRPr="002E0C17" w:rsidRDefault="002E0C17" w:rsidP="00C37E9A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Metro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tus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Tooj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Nrhiav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Chaw So: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1-888-234-1329</w:t>
      </w:r>
    </w:p>
    <w:p w14:paraId="021A8BDD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4F745DA6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Nyob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3E398445" w14:textId="57E6249C" w:rsidR="002E0C17" w:rsidRPr="00EB553C" w:rsidRDefault="002E0C17" w:rsidP="0078366E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Stepping Stone</w:t>
      </w:r>
      <w:proofErr w:type="gram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tsis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muaj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khub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hnub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nyoog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18+):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763-323-7006</w:t>
      </w:r>
    </w:p>
    <w:p w14:paraId="3F94292D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Family Promise of Anoka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763-568-7365</w:t>
      </w:r>
    </w:p>
    <w:p w14:paraId="31FC8295" w14:textId="33175A0D" w:rsidR="002E0C17" w:rsidRPr="00EB553C" w:rsidRDefault="002E0C17" w:rsidP="002E0C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Alexandra House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Raug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Lwm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tus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Ntaus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763-780-2330</w:t>
      </w:r>
    </w:p>
    <w:p w14:paraId="3F2A62CC" w14:textId="21E67559" w:rsidR="002E0C17" w:rsidRPr="00EB553C" w:rsidRDefault="002E0C17" w:rsidP="002E0C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Dwelling Place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Raug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Lwm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tus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Ntaus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651-776-4805</w:t>
      </w:r>
    </w:p>
    <w:p w14:paraId="581D0FB0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6DEFBC22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Kev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Cev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Tes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&amp; Kev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Kawm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Ntawv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1116575" w14:textId="68FE9CD8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HOPE 4 Youth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hnub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nyoog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16-23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xyoos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763-323-</w:t>
      </w:r>
      <w:r w:rsidRPr="00D10ED4">
        <w:rPr>
          <w:rFonts w:ascii="Arial" w:eastAsia="Times New Roman" w:hAnsi="Arial" w:cs="Arial"/>
          <w:color w:val="000000"/>
          <w:sz w:val="24"/>
          <w:szCs w:val="24"/>
        </w:rPr>
        <w:t>2066</w:t>
      </w:r>
      <w:r w:rsidR="00217A8C" w:rsidRPr="00D10ED4">
        <w:rPr>
          <w:rFonts w:ascii="Arial" w:eastAsia="Times New Roman" w:hAnsi="Arial" w:cs="Arial"/>
          <w:color w:val="000000"/>
          <w:sz w:val="24"/>
          <w:szCs w:val="24"/>
        </w:rPr>
        <w:t>, ext. 203</w:t>
      </w:r>
    </w:p>
    <w:p w14:paraId="336DEBC8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YMCA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hluas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muaj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21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xyoos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rov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hauv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763-493-3052</w:t>
      </w:r>
    </w:p>
    <w:p w14:paraId="1AFB2CED" w14:textId="2ED02562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Salvation Army – </w:t>
      </w:r>
      <w:r w:rsidR="009831C2">
        <w:rPr>
          <w:rFonts w:ascii="Arial" w:eastAsia="Times New Roman" w:hAnsi="Arial" w:cs="Arial"/>
          <w:b/>
          <w:bCs/>
          <w:color w:val="000000"/>
          <w:sz w:val="24"/>
          <w:szCs w:val="24"/>
        </w:rPr>
        <w:t>Blaine</w:t>
      </w: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763-755-6873</w:t>
      </w:r>
    </w:p>
    <w:p w14:paraId="123E4EB7" w14:textId="21309BE5" w:rsidR="002E0C17" w:rsidRPr="00EB553C" w:rsidRDefault="002E0C17" w:rsidP="00D10ED4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Enitan Story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ciaj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tom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qab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raug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luag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ntaus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los</w:t>
      </w:r>
      <w:proofErr w:type="spellEnd"/>
      <w:r w:rsidR="00D10ED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F606F" w:rsidRPr="00D10ED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sis </w:t>
      </w:r>
      <w:proofErr w:type="spellStart"/>
      <w:r w:rsidR="00186128" w:rsidRPr="00D10ED4">
        <w:rPr>
          <w:rFonts w:ascii="Arial" w:eastAsia="Times New Roman" w:hAnsi="Arial" w:cs="Arial"/>
          <w:b/>
          <w:bCs/>
          <w:color w:val="000000"/>
          <w:sz w:val="24"/>
          <w:szCs w:val="24"/>
        </w:rPr>
        <w:t>k</w:t>
      </w:r>
      <w:r w:rsidRPr="00D10ED4">
        <w:rPr>
          <w:rFonts w:ascii="Arial" w:eastAsia="Times New Roman" w:hAnsi="Arial" w:cs="Arial"/>
          <w:b/>
          <w:bCs/>
          <w:color w:val="000000"/>
          <w:sz w:val="24"/>
          <w:szCs w:val="24"/>
        </w:rPr>
        <w:t>ev</w:t>
      </w:r>
      <w:proofErr w:type="spellEnd"/>
      <w:r w:rsidRPr="00D10ED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10ED4">
        <w:rPr>
          <w:rFonts w:ascii="Arial" w:eastAsia="Times New Roman" w:hAnsi="Arial" w:cs="Arial"/>
          <w:b/>
          <w:bCs/>
          <w:color w:val="000000"/>
          <w:sz w:val="24"/>
          <w:szCs w:val="24"/>
        </w:rPr>
        <w:t>muag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</w:t>
      </w:r>
      <w:r w:rsidRPr="0075208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217A8C" w:rsidRPr="0075208C">
        <w:rPr>
          <w:rFonts w:ascii="Arial" w:eastAsia="Times New Roman" w:hAnsi="Arial" w:cs="Arial"/>
          <w:color w:val="000000"/>
          <w:sz w:val="24"/>
          <w:szCs w:val="24"/>
        </w:rPr>
        <w:t>516</w:t>
      </w:r>
      <w:r w:rsidR="00A61670" w:rsidRPr="0075208C">
        <w:rPr>
          <w:rFonts w:ascii="Arial" w:eastAsia="Times New Roman" w:hAnsi="Arial" w:cs="Arial"/>
          <w:color w:val="000000"/>
          <w:sz w:val="24"/>
          <w:szCs w:val="24"/>
        </w:rPr>
        <w:t>-4359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B5E7EDF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D93AB7A" w14:textId="77777777" w:rsidR="00EB553C" w:rsidRPr="00B06322" w:rsidRDefault="00EB553C" w:rsidP="00EB553C">
      <w:pPr>
        <w:spacing w:after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Z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AUB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OV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/N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YIAJ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T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XIAG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73361A48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4BF6AD34" w14:textId="0A900AEE" w:rsidR="00A61670" w:rsidRPr="00EB553C" w:rsidRDefault="002E0C17" w:rsidP="00EB553C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Lub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Nras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Anoka: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27BC057B" w14:textId="53000854" w:rsidR="002E0C17" w:rsidRPr="00EB553C" w:rsidRDefault="002E0C17" w:rsidP="00B610E0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Chaw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Txais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Laus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thiab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  763-422-7200</w:t>
      </w:r>
    </w:p>
    <w:p w14:paraId="732B0344" w14:textId="434C5D60" w:rsidR="002E0C17" w:rsidRPr="00EB553C" w:rsidRDefault="002E0C17" w:rsidP="00B610E0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WIC –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Poj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Niam, Me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Nyuam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Mos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Liab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thiab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Nyuam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763-324 4230</w:t>
      </w:r>
    </w:p>
    <w:p w14:paraId="542941C3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4DCCABA2" w14:textId="67C6E37B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Nras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 Daim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Ntawv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Suav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Hnub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txog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Zaub</w:t>
      </w:r>
      <w:proofErr w:type="spellEnd"/>
      <w:r w:rsidR="00EB553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8022B">
        <w:rPr>
          <w:rFonts w:ascii="Arial" w:eastAsia="Times New Roman" w:hAnsi="Arial" w:cs="Arial"/>
          <w:b/>
          <w:bCs/>
          <w:color w:val="000000"/>
          <w:sz w:val="24"/>
          <w:szCs w:val="24"/>
        </w:rPr>
        <w:t>Mov</w:t>
      </w:r>
      <w:r w:rsidR="0088022B" w:rsidRPr="007D561A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7D561A">
        <w:rPr>
          <w:rFonts w:ascii="Arial" w:eastAsia="Times New Roman" w:hAnsi="Arial" w:cs="Arial"/>
          <w:sz w:val="24"/>
          <w:szCs w:val="24"/>
        </w:rPr>
        <w:t> </w:t>
      </w:r>
      <w:hyperlink r:id="rId8" w:history="1">
        <w:r w:rsidR="00C75D3D" w:rsidRPr="007D561A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www.communityfoodcalendar.weebly.com</w:t>
        </w:r>
      </w:hyperlink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3FE13EDE" w14:textId="77777777" w:rsidR="002E0C17" w:rsidRPr="002E0C17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3F359C65" w14:textId="577F0EC6" w:rsidR="002E0C17" w:rsidRPr="00EB553C" w:rsidRDefault="002E0C17" w:rsidP="002E0C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Food Group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: 763-450-3860 </w:t>
      </w:r>
      <w:hyperlink r:id="rId9" w:history="1">
        <w:r w:rsidR="00EB553C" w:rsidRPr="00666B51">
          <w:rPr>
            <w:rStyle w:val="Hyperlink"/>
            <w:rFonts w:ascii="Arial" w:eastAsia="Times New Roman" w:hAnsi="Arial" w:cs="Arial"/>
            <w:sz w:val="24"/>
            <w:szCs w:val="24"/>
          </w:rPr>
          <w:t>www.thefoodgroupmn.org</w:t>
        </w:r>
      </w:hyperlink>
    </w:p>
    <w:p w14:paraId="06BDAF0E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5783D78A" w14:textId="65CBEE77" w:rsidR="007D561A" w:rsidRPr="00EB553C" w:rsidRDefault="0064478D" w:rsidP="004257B0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Minnesota</w:t>
      </w:r>
      <w:r w:rsidR="002E0C17"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2E0C17"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Khoom</w:t>
      </w:r>
      <w:proofErr w:type="spellEnd"/>
      <w:r w:rsidR="002E0C17"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 w:rsidR="002E0C17"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oj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khoom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haus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Xov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tooj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>Tshaib</w:t>
      </w:r>
      <w:proofErr w:type="spellEnd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plab</w:t>
      </w:r>
      <w:proofErr w:type="spellEnd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</w:t>
      </w:r>
      <w:proofErr w:type="spellStart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>daws</w:t>
      </w:r>
      <w:proofErr w:type="spellEnd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>teeb</w:t>
      </w:r>
      <w:proofErr w:type="spellEnd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>meem</w:t>
      </w:r>
      <w:proofErr w:type="spellEnd"/>
      <w:r w:rsidR="008A6D3F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4257B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5904426" w14:textId="3751C874" w:rsidR="002E0C17" w:rsidRDefault="008A6D3F" w:rsidP="004257B0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1-888-711-1151</w:t>
      </w:r>
    </w:p>
    <w:p w14:paraId="656B6ACD" w14:textId="77777777" w:rsidR="008A6D3F" w:rsidRDefault="008A6D3F" w:rsidP="00740DC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6F4FF40" w14:textId="694DFDDF" w:rsidR="00740DCE" w:rsidRPr="00F5183D" w:rsidRDefault="00740DCE" w:rsidP="00740DCE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F5183D">
        <w:rPr>
          <w:rFonts w:ascii="Arial" w:eastAsia="Times New Roman" w:hAnsi="Arial" w:cs="Arial"/>
          <w:b/>
          <w:bCs/>
          <w:sz w:val="24"/>
          <w:szCs w:val="24"/>
        </w:rPr>
        <w:t xml:space="preserve">Tej Chaw </w:t>
      </w:r>
      <w:proofErr w:type="spellStart"/>
      <w:r w:rsidRPr="00F5183D">
        <w:rPr>
          <w:rFonts w:ascii="Arial" w:eastAsia="Times New Roman" w:hAnsi="Arial" w:cs="Arial"/>
          <w:b/>
          <w:bCs/>
          <w:sz w:val="24"/>
          <w:szCs w:val="24"/>
        </w:rPr>
        <w:t>Pab</w:t>
      </w:r>
      <w:proofErr w:type="spellEnd"/>
      <w:r w:rsidRPr="00F5183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183D">
        <w:rPr>
          <w:rFonts w:ascii="Arial" w:eastAsia="Times New Roman" w:hAnsi="Arial" w:cs="Arial"/>
          <w:b/>
          <w:bCs/>
          <w:sz w:val="24"/>
          <w:szCs w:val="24"/>
        </w:rPr>
        <w:t>Khoom</w:t>
      </w:r>
      <w:proofErr w:type="spellEnd"/>
      <w:r w:rsidRPr="00F5183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183D">
        <w:rPr>
          <w:rFonts w:ascii="Arial" w:eastAsia="Times New Roman" w:hAnsi="Arial" w:cs="Arial"/>
          <w:b/>
          <w:bCs/>
          <w:sz w:val="24"/>
          <w:szCs w:val="24"/>
        </w:rPr>
        <w:t>Noj</w:t>
      </w:r>
      <w:proofErr w:type="spellEnd"/>
      <w:r w:rsidRPr="00F5183D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A9307E7" w14:textId="77777777" w:rsidR="002E0C17" w:rsidRPr="002E0C17" w:rsidRDefault="002E0C17" w:rsidP="00516972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ACBC (Anoka/Coon Rapids):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763-422-0046</w:t>
      </w:r>
    </w:p>
    <w:p w14:paraId="11E597C6" w14:textId="77777777" w:rsidR="002E0C17" w:rsidRPr="002E0C17" w:rsidRDefault="002E0C17" w:rsidP="00516972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Salvation Army (Blaine):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763-755-6873</w:t>
      </w:r>
    </w:p>
    <w:p w14:paraId="7CD4BCDE" w14:textId="77777777" w:rsidR="002E0C17" w:rsidRPr="002E0C17" w:rsidRDefault="002E0C17" w:rsidP="00516972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Centennial Community: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763-784-2013</w:t>
      </w:r>
    </w:p>
    <w:p w14:paraId="3054DC98" w14:textId="13337BFF" w:rsidR="002E0C17" w:rsidRPr="00EB553C" w:rsidRDefault="002E0C17" w:rsidP="00516972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NACE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Nras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 Pem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Qaum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/Ham</w:t>
      </w:r>
      <w:r w:rsidR="00EB553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Lake)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: 763</w:t>
      </w:r>
      <w:r w:rsidRPr="00516972">
        <w:rPr>
          <w:rFonts w:ascii="Arial" w:eastAsia="Times New Roman" w:hAnsi="Arial" w:cs="Arial"/>
          <w:color w:val="000000"/>
          <w:sz w:val="24"/>
          <w:szCs w:val="24"/>
        </w:rPr>
        <w:t>-434-</w:t>
      </w:r>
      <w:r w:rsidR="00CF1F55" w:rsidRPr="00516972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516972">
        <w:rPr>
          <w:rFonts w:ascii="Arial" w:eastAsia="Times New Roman" w:hAnsi="Arial" w:cs="Arial"/>
          <w:color w:val="000000"/>
          <w:sz w:val="24"/>
          <w:szCs w:val="24"/>
        </w:rPr>
        <w:t>685</w:t>
      </w:r>
    </w:p>
    <w:p w14:paraId="7C46FD63" w14:textId="39289AB0" w:rsidR="002E0C17" w:rsidRPr="00EB553C" w:rsidRDefault="002E0C17" w:rsidP="00516972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16972">
        <w:rPr>
          <w:rFonts w:ascii="Arial" w:eastAsia="Times New Roman" w:hAnsi="Arial" w:cs="Arial"/>
          <w:b/>
          <w:bCs/>
          <w:color w:val="000000"/>
          <w:sz w:val="24"/>
          <w:szCs w:val="24"/>
        </w:rPr>
        <w:t>SACA (</w:t>
      </w:r>
      <w:proofErr w:type="spellStart"/>
      <w:r w:rsidRPr="00516972">
        <w:rPr>
          <w:rFonts w:ascii="Arial" w:eastAsia="Times New Roman" w:hAnsi="Arial" w:cs="Arial"/>
          <w:b/>
          <w:bCs/>
          <w:color w:val="000000"/>
          <w:sz w:val="24"/>
          <w:szCs w:val="24"/>
        </w:rPr>
        <w:t>Lub</w:t>
      </w:r>
      <w:proofErr w:type="spellEnd"/>
      <w:r w:rsidRPr="005169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16972">
        <w:rPr>
          <w:rFonts w:ascii="Arial" w:eastAsia="Times New Roman" w:hAnsi="Arial" w:cs="Arial"/>
          <w:b/>
          <w:bCs/>
          <w:color w:val="000000"/>
          <w:sz w:val="24"/>
          <w:szCs w:val="24"/>
        </w:rPr>
        <w:t>Nras</w:t>
      </w:r>
      <w:proofErr w:type="spellEnd"/>
      <w:r w:rsidRPr="005169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</w:t>
      </w: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Nram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Qab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/Columbia Heights):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763-789-2444</w:t>
      </w:r>
    </w:p>
    <w:p w14:paraId="4A73BEF1" w14:textId="1E6B0E6D" w:rsidR="002E0C17" w:rsidRPr="002E0C17" w:rsidRDefault="002E0C17" w:rsidP="002E0C17">
      <w:pPr>
        <w:spacing w:after="240"/>
        <w:ind w:left="720"/>
        <w:rPr>
          <w:rFonts w:ascii="Arial" w:eastAsia="Times New Roman" w:hAnsi="Arial" w:cs="Arial"/>
          <w:sz w:val="24"/>
          <w:szCs w:val="24"/>
        </w:rPr>
      </w:pPr>
    </w:p>
    <w:p w14:paraId="49101227" w14:textId="0895399D" w:rsidR="002E0C17" w:rsidRPr="00B06322" w:rsidRDefault="002E0C17" w:rsidP="002E0C17">
      <w:pPr>
        <w:spacing w:after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5FCFEE89" w14:textId="46FEE7F1" w:rsidR="002E0C17" w:rsidRPr="00B06322" w:rsidRDefault="002E0C17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06322">
        <w:rPr>
          <w:rFonts w:ascii="Arial" w:eastAsia="Times New Roman" w:hAnsi="Arial" w:cs="Arial"/>
          <w:b/>
          <w:bCs/>
          <w:color w:val="000000"/>
          <w:sz w:val="32"/>
          <w:szCs w:val="32"/>
        </w:rPr>
        <w:br w:type="page"/>
      </w:r>
    </w:p>
    <w:p w14:paraId="1565A520" w14:textId="77777777" w:rsidR="00EB553C" w:rsidRPr="002E0C17" w:rsidRDefault="00EB553C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C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OV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YUAM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K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OOG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C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HAW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K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AWM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TAWV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1580D2A5" w14:textId="77777777" w:rsidR="002E0C17" w:rsidRPr="002E0C17" w:rsidRDefault="002E0C17" w:rsidP="002E0C17">
      <w:pPr>
        <w:spacing w:after="0"/>
        <w:ind w:left="2160"/>
        <w:rPr>
          <w:rFonts w:ascii="Arial" w:eastAsia="Times New Roman" w:hAnsi="Arial" w:cs="Arial"/>
          <w:sz w:val="24"/>
          <w:szCs w:val="24"/>
        </w:rPr>
      </w:pPr>
    </w:p>
    <w:p w14:paraId="0A1DCCED" w14:textId="0928DD5A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Hnub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Nyoog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5 – 21,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Qib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Kawm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Ntawv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K-12</w:t>
      </w:r>
    </w:p>
    <w:p w14:paraId="344B506D" w14:textId="77777777" w:rsidR="002E0C17" w:rsidRPr="002E0C17" w:rsidRDefault="002E0C17" w:rsidP="002E0C17">
      <w:pPr>
        <w:spacing w:after="0"/>
        <w:ind w:left="2160"/>
        <w:rPr>
          <w:rFonts w:ascii="Arial" w:eastAsia="Times New Roman" w:hAnsi="Arial" w:cs="Arial"/>
          <w:sz w:val="24"/>
          <w:szCs w:val="24"/>
        </w:rPr>
      </w:pPr>
    </w:p>
    <w:p w14:paraId="48594581" w14:textId="77777777" w:rsidR="002E0C17" w:rsidRPr="00577101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ISD #11 Anoka-Hennepin: </w:t>
      </w:r>
      <w:r w:rsidRPr="00577101">
        <w:rPr>
          <w:rFonts w:ascii="Arial" w:eastAsia="Times New Roman" w:hAnsi="Arial" w:cs="Arial"/>
          <w:color w:val="000000"/>
          <w:sz w:val="24"/>
          <w:szCs w:val="24"/>
        </w:rPr>
        <w:t>763-506-1000</w:t>
      </w:r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23CC52E3" w14:textId="7DF64F51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Chaw </w:t>
      </w:r>
      <w:proofErr w:type="spellStart"/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>Tos</w:t>
      </w:r>
      <w:proofErr w:type="spellEnd"/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>Txais</w:t>
      </w:r>
      <w:proofErr w:type="spellEnd"/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5771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577101">
        <w:rPr>
          <w:rFonts w:ascii="Arial" w:eastAsia="Times New Roman" w:hAnsi="Arial" w:cs="Arial"/>
          <w:color w:val="000000"/>
          <w:sz w:val="24"/>
          <w:szCs w:val="24"/>
        </w:rPr>
        <w:t>763-433-4680</w:t>
      </w:r>
    </w:p>
    <w:p w14:paraId="70948CF4" w14:textId="77777777" w:rsidR="002E0C17" w:rsidRPr="002E0C17" w:rsidRDefault="002E0C17" w:rsidP="002E0C17">
      <w:pPr>
        <w:spacing w:after="0"/>
        <w:ind w:left="2160"/>
        <w:rPr>
          <w:rFonts w:ascii="Arial" w:eastAsia="Times New Roman" w:hAnsi="Arial" w:cs="Arial"/>
          <w:sz w:val="24"/>
          <w:szCs w:val="24"/>
        </w:rPr>
      </w:pPr>
    </w:p>
    <w:p w14:paraId="0DF05937" w14:textId="77777777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#12 Centennial: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763-792-6000</w:t>
      </w:r>
    </w:p>
    <w:p w14:paraId="589B4E19" w14:textId="77777777" w:rsidR="002E0C17" w:rsidRPr="002E0C17" w:rsidRDefault="002E0C17" w:rsidP="002E0C17">
      <w:pPr>
        <w:spacing w:after="0"/>
        <w:ind w:left="2160"/>
        <w:rPr>
          <w:rFonts w:ascii="Arial" w:eastAsia="Times New Roman" w:hAnsi="Arial" w:cs="Arial"/>
          <w:sz w:val="24"/>
          <w:szCs w:val="24"/>
        </w:rPr>
      </w:pPr>
    </w:p>
    <w:p w14:paraId="590FFAFC" w14:textId="77777777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#13 Columbia Heights: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763-528-4500</w:t>
      </w:r>
    </w:p>
    <w:p w14:paraId="551C7095" w14:textId="5F7D213B" w:rsidR="002E0C17" w:rsidRPr="002E0C17" w:rsidRDefault="00CE17A6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Center</w:t>
      </w:r>
      <w:r w:rsidR="002E0C17"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2E0C17"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763-528-4</w:t>
      </w:r>
      <w:r w:rsidR="005A180E">
        <w:rPr>
          <w:rFonts w:ascii="Arial" w:eastAsia="Times New Roman" w:hAnsi="Arial" w:cs="Arial"/>
          <w:color w:val="000000"/>
          <w:sz w:val="24"/>
          <w:szCs w:val="24"/>
        </w:rPr>
        <w:t>517</w:t>
      </w:r>
    </w:p>
    <w:p w14:paraId="3F17F891" w14:textId="77777777" w:rsidR="002E0C17" w:rsidRPr="002E0C17" w:rsidRDefault="002E0C17" w:rsidP="002E0C17">
      <w:pPr>
        <w:spacing w:after="0"/>
        <w:ind w:left="2160"/>
        <w:rPr>
          <w:rFonts w:ascii="Arial" w:eastAsia="Times New Roman" w:hAnsi="Arial" w:cs="Arial"/>
          <w:sz w:val="24"/>
          <w:szCs w:val="24"/>
        </w:rPr>
      </w:pPr>
    </w:p>
    <w:p w14:paraId="15A7B6DC" w14:textId="77777777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#14 Fridley: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763-502-5000</w:t>
      </w:r>
    </w:p>
    <w:p w14:paraId="5E1EC3C7" w14:textId="77777777" w:rsidR="002E0C17" w:rsidRPr="002E0C17" w:rsidRDefault="002E0C17" w:rsidP="002E0C17">
      <w:pPr>
        <w:spacing w:after="0"/>
        <w:ind w:left="2160"/>
        <w:rPr>
          <w:rFonts w:ascii="Arial" w:eastAsia="Times New Roman" w:hAnsi="Arial" w:cs="Arial"/>
          <w:sz w:val="24"/>
          <w:szCs w:val="24"/>
        </w:rPr>
      </w:pPr>
    </w:p>
    <w:p w14:paraId="5D49896D" w14:textId="77777777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#15 St. Francis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: 763-753-7040</w:t>
      </w:r>
    </w:p>
    <w:p w14:paraId="6929F628" w14:textId="77777777" w:rsidR="002E0C17" w:rsidRPr="002E0C17" w:rsidRDefault="002E0C17" w:rsidP="002E0C17">
      <w:pPr>
        <w:spacing w:after="0"/>
        <w:ind w:left="2160"/>
        <w:rPr>
          <w:rFonts w:ascii="Arial" w:eastAsia="Times New Roman" w:hAnsi="Arial" w:cs="Arial"/>
          <w:sz w:val="24"/>
          <w:szCs w:val="24"/>
        </w:rPr>
      </w:pPr>
    </w:p>
    <w:p w14:paraId="7F456C33" w14:textId="77777777" w:rsidR="00CE17A6" w:rsidRDefault="002E0C17" w:rsidP="00EB553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ISD #16 Spring Lake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Tshav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Puam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14:paraId="09D55B63" w14:textId="02071AD7" w:rsidR="002E0C17" w:rsidRPr="002E0C17" w:rsidRDefault="002E0C17" w:rsidP="00722383">
      <w:pPr>
        <w:spacing w:after="0"/>
        <w:ind w:left="180" w:firstLine="72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color w:val="000000"/>
          <w:sz w:val="24"/>
          <w:szCs w:val="24"/>
        </w:rPr>
        <w:t>763-</w:t>
      </w:r>
      <w:r w:rsidR="00B603C1">
        <w:rPr>
          <w:rFonts w:ascii="Arial" w:eastAsia="Times New Roman" w:hAnsi="Arial" w:cs="Arial"/>
          <w:color w:val="000000"/>
          <w:sz w:val="24"/>
          <w:szCs w:val="24"/>
        </w:rPr>
        <w:t>600-5000</w:t>
      </w:r>
    </w:p>
    <w:p w14:paraId="591FAC4C" w14:textId="77777777" w:rsidR="002E0C17" w:rsidRPr="002E0C17" w:rsidRDefault="002E0C17" w:rsidP="002E0C17">
      <w:pPr>
        <w:spacing w:after="0"/>
        <w:ind w:left="2160"/>
        <w:rPr>
          <w:rFonts w:ascii="Arial" w:eastAsia="Times New Roman" w:hAnsi="Arial" w:cs="Arial"/>
          <w:sz w:val="24"/>
          <w:szCs w:val="24"/>
        </w:rPr>
      </w:pPr>
    </w:p>
    <w:p w14:paraId="2F21B674" w14:textId="5E3EEFC8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#831 Forest Lake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: 651-982-810</w:t>
      </w:r>
      <w:r w:rsidR="00B603C1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14:paraId="3B61479F" w14:textId="77777777" w:rsidR="002E0C17" w:rsidRDefault="002E0C17" w:rsidP="002E0C17">
      <w:pPr>
        <w:spacing w:after="240"/>
        <w:ind w:left="2160"/>
        <w:rPr>
          <w:rFonts w:ascii="Arial" w:eastAsia="Times New Roman" w:hAnsi="Arial" w:cs="Arial"/>
          <w:sz w:val="24"/>
          <w:szCs w:val="24"/>
        </w:rPr>
      </w:pPr>
    </w:p>
    <w:p w14:paraId="52BB5CC6" w14:textId="77777777" w:rsidR="00EB553C" w:rsidRPr="002E0C17" w:rsidRDefault="00EB553C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L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UB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C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AIJ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T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HAUM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U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YUAM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/K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EV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Z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OV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YUAM</w:t>
      </w:r>
    </w:p>
    <w:p w14:paraId="7245B2E5" w14:textId="77777777" w:rsidR="00EB553C" w:rsidRDefault="00EB553C" w:rsidP="00EB553C">
      <w:pPr>
        <w:rPr>
          <w:rFonts w:ascii="Arial" w:eastAsia="Times New Roman" w:hAnsi="Arial" w:cs="Arial"/>
          <w:sz w:val="24"/>
          <w:szCs w:val="24"/>
        </w:rPr>
      </w:pPr>
    </w:p>
    <w:p w14:paraId="47839C07" w14:textId="464C2574" w:rsidR="002E0C17" w:rsidRPr="00EB553C" w:rsidRDefault="002E0C17" w:rsidP="00EB553C">
      <w:pPr>
        <w:rPr>
          <w:rFonts w:ascii="Arial" w:eastAsia="Times New Roman" w:hAnsi="Arial" w:cs="Arial"/>
          <w:sz w:val="24"/>
          <w:szCs w:val="24"/>
        </w:rPr>
      </w:pPr>
      <w:r w:rsidRPr="0077181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Yug Los – </w:t>
      </w:r>
      <w:proofErr w:type="spellStart"/>
      <w:r w:rsidRPr="00771812">
        <w:rPr>
          <w:rFonts w:ascii="Arial" w:eastAsia="Times New Roman" w:hAnsi="Arial" w:cs="Arial"/>
          <w:b/>
          <w:bCs/>
          <w:color w:val="000000"/>
          <w:sz w:val="24"/>
          <w:szCs w:val="24"/>
        </w:rPr>
        <w:t>Hnub</w:t>
      </w:r>
      <w:proofErr w:type="spellEnd"/>
      <w:r w:rsidRPr="0077181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71812">
        <w:rPr>
          <w:rFonts w:ascii="Arial" w:eastAsia="Times New Roman" w:hAnsi="Arial" w:cs="Arial"/>
          <w:b/>
          <w:bCs/>
          <w:color w:val="000000"/>
          <w:sz w:val="24"/>
          <w:szCs w:val="24"/>
        </w:rPr>
        <w:t>Nyoog</w:t>
      </w:r>
      <w:proofErr w:type="spellEnd"/>
      <w:r w:rsidRPr="0077181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5 </w:t>
      </w:r>
      <w:proofErr w:type="spellStart"/>
      <w:r w:rsidRPr="00771812">
        <w:rPr>
          <w:rFonts w:ascii="Arial" w:eastAsia="Times New Roman" w:hAnsi="Arial" w:cs="Arial"/>
          <w:b/>
          <w:bCs/>
          <w:color w:val="000000"/>
          <w:sz w:val="24"/>
          <w:szCs w:val="24"/>
        </w:rPr>
        <w:t>XyoosFamily</w:t>
      </w:r>
      <w:proofErr w:type="spellEnd"/>
      <w:r w:rsidRPr="0077181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Education</w:t>
      </w:r>
    </w:p>
    <w:p w14:paraId="339F8D58" w14:textId="2F81A4BF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#11 Anoka-Hennepin: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763-506-1275</w:t>
      </w:r>
    </w:p>
    <w:p w14:paraId="0AFE3792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55A6A445" w14:textId="1B9A0C1B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#12 Centennial: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763-792-6120</w:t>
      </w:r>
    </w:p>
    <w:p w14:paraId="74F8C8CC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073C433B" w14:textId="34764DF9" w:rsidR="002E0C17" w:rsidRPr="00000B08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000B08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#13 Columbia Heights:</w:t>
      </w:r>
      <w:r w:rsidRPr="00000B08">
        <w:rPr>
          <w:rFonts w:ascii="Arial" w:eastAsia="Times New Roman" w:hAnsi="Arial" w:cs="Arial"/>
          <w:color w:val="000000"/>
          <w:sz w:val="24"/>
          <w:szCs w:val="24"/>
        </w:rPr>
        <w:t xml:space="preserve"> 763-528-</w:t>
      </w:r>
      <w:r w:rsidR="004362AA" w:rsidRPr="00000B08">
        <w:rPr>
          <w:rFonts w:ascii="Arial" w:eastAsia="Times New Roman" w:hAnsi="Arial" w:cs="Arial"/>
          <w:color w:val="000000"/>
          <w:sz w:val="24"/>
          <w:szCs w:val="24"/>
        </w:rPr>
        <w:t>4500</w:t>
      </w:r>
    </w:p>
    <w:p w14:paraId="2DEBF17F" w14:textId="77777777" w:rsidR="002E0C17" w:rsidRPr="00000B08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4F9C5E6A" w14:textId="76ED00A3" w:rsidR="002E0C17" w:rsidRPr="002E0C17" w:rsidRDefault="002E0C17" w:rsidP="00B603C1">
      <w:pPr>
        <w:spacing w:after="0"/>
        <w:rPr>
          <w:rFonts w:ascii="Arial" w:eastAsia="Times New Roman" w:hAnsi="Arial" w:cs="Arial"/>
          <w:sz w:val="24"/>
          <w:szCs w:val="24"/>
        </w:rPr>
      </w:pPr>
      <w:r w:rsidRPr="00000B08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#14 Fridley:</w:t>
      </w:r>
      <w:r w:rsidRPr="00000B08">
        <w:rPr>
          <w:rFonts w:ascii="Arial" w:eastAsia="Times New Roman" w:hAnsi="Arial" w:cs="Arial"/>
          <w:color w:val="000000"/>
          <w:sz w:val="24"/>
          <w:szCs w:val="24"/>
        </w:rPr>
        <w:t xml:space="preserve"> 763-502-</w:t>
      </w:r>
      <w:r w:rsidR="00BE4B0C" w:rsidRPr="00000B08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135238" w:rsidRPr="00000B08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BE4B0C" w:rsidRPr="00000B08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3CDEFB13" w14:textId="77777777" w:rsidR="002E0C17" w:rsidRPr="002E0C17" w:rsidRDefault="002E0C17" w:rsidP="00B603C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152D753" w14:textId="7D3E5A62" w:rsidR="002E0C17" w:rsidRPr="002E0C17" w:rsidRDefault="002E0C17" w:rsidP="00B603C1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#15 St. Francis: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763-753-7170</w:t>
      </w:r>
    </w:p>
    <w:p w14:paraId="721B79AB" w14:textId="77777777" w:rsidR="002E0C17" w:rsidRPr="002E0C17" w:rsidRDefault="002E0C17" w:rsidP="00B603C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3179241" w14:textId="5C1E5477" w:rsidR="002E0C17" w:rsidRPr="002E0C17" w:rsidRDefault="002E0C17" w:rsidP="00B603C1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ISD #16 Spring Lake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Tshav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Puam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</w:t>
      </w:r>
      <w:r w:rsidR="004362AA">
        <w:rPr>
          <w:rFonts w:ascii="Arial" w:eastAsia="Times New Roman" w:hAnsi="Arial" w:cs="Arial"/>
          <w:color w:val="000000"/>
          <w:sz w:val="24"/>
          <w:szCs w:val="24"/>
        </w:rPr>
        <w:t>600-5900</w:t>
      </w:r>
    </w:p>
    <w:p w14:paraId="5A528846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B42DC44" w14:textId="129B449B" w:rsidR="002E0C17" w:rsidRPr="002E0C17" w:rsidRDefault="002E0C17" w:rsidP="00B603C1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#831 Forest Lake: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651-982-8300</w:t>
      </w:r>
    </w:p>
    <w:p w14:paraId="3F08F9B1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11C55C2A" w14:textId="66B29A66" w:rsidR="00FB4552" w:rsidRPr="00EB553C" w:rsidRDefault="002E0C17" w:rsidP="00EB553C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Head Start (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Pib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Kawm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Ntawv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Thaum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Ntxov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</w:t>
      </w:r>
      <w:r w:rsidRPr="009018D6">
        <w:rPr>
          <w:rFonts w:ascii="Arial" w:eastAsia="Times New Roman" w:hAnsi="Arial" w:cs="Arial"/>
          <w:color w:val="000000"/>
          <w:sz w:val="24"/>
          <w:szCs w:val="24"/>
        </w:rPr>
        <w:t>-783-43</w:t>
      </w:r>
      <w:r w:rsidR="00AE2195" w:rsidRPr="009018D6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EB553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B4552" w:rsidRPr="009018D6">
        <w:rPr>
          <w:rFonts w:ascii="Arial" w:eastAsia="Times New Roman" w:hAnsi="Arial" w:cs="Arial"/>
          <w:b/>
          <w:bCs/>
          <w:color w:val="000000"/>
        </w:rPr>
        <w:t>(Anoka and Washington</w:t>
      </w:r>
      <w:r w:rsidR="009018D6">
        <w:rPr>
          <w:rFonts w:ascii="Arial" w:eastAsia="Times New Roman" w:hAnsi="Arial" w:cs="Arial"/>
          <w:b/>
          <w:bCs/>
          <w:color w:val="000000"/>
        </w:rPr>
        <w:t xml:space="preserve"> Counties</w:t>
      </w:r>
      <w:r w:rsidR="00FB4552" w:rsidRPr="009018D6">
        <w:rPr>
          <w:rFonts w:ascii="Arial" w:eastAsia="Times New Roman" w:hAnsi="Arial" w:cs="Arial"/>
          <w:b/>
          <w:bCs/>
          <w:color w:val="000000"/>
        </w:rPr>
        <w:t>)</w:t>
      </w:r>
    </w:p>
    <w:p w14:paraId="04DE719A" w14:textId="77777777" w:rsidR="007F4AF7" w:rsidRDefault="007F4AF7" w:rsidP="002E0C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550CCCD5" w14:textId="7E2FA51E" w:rsidR="002E0C17" w:rsidRPr="00B9185C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B9185C">
        <w:rPr>
          <w:rFonts w:ascii="Arial" w:eastAsia="Times New Roman" w:hAnsi="Arial" w:cs="Arial"/>
          <w:color w:val="000000"/>
          <w:sz w:val="24"/>
          <w:szCs w:val="24"/>
        </w:rPr>
        <w:t xml:space="preserve">Kev </w:t>
      </w:r>
      <w:proofErr w:type="spellStart"/>
      <w:r w:rsidRPr="00B9185C">
        <w:rPr>
          <w:rFonts w:ascii="Arial" w:eastAsia="Times New Roman" w:hAnsi="Arial" w:cs="Arial"/>
          <w:color w:val="000000"/>
          <w:sz w:val="24"/>
          <w:szCs w:val="24"/>
        </w:rPr>
        <w:t>Zov</w:t>
      </w:r>
      <w:proofErr w:type="spellEnd"/>
      <w:r w:rsidRPr="00B9185C">
        <w:rPr>
          <w:rFonts w:ascii="Arial" w:eastAsia="Times New Roman" w:hAnsi="Arial" w:cs="Arial"/>
          <w:color w:val="000000"/>
          <w:sz w:val="24"/>
          <w:szCs w:val="24"/>
        </w:rPr>
        <w:t xml:space="preserve"> Me </w:t>
      </w:r>
      <w:proofErr w:type="spellStart"/>
      <w:r w:rsidRPr="00B9185C">
        <w:rPr>
          <w:rFonts w:ascii="Arial" w:eastAsia="Times New Roman" w:hAnsi="Arial" w:cs="Arial"/>
          <w:color w:val="000000"/>
          <w:sz w:val="24"/>
          <w:szCs w:val="24"/>
        </w:rPr>
        <w:t>Nyuam</w:t>
      </w:r>
      <w:proofErr w:type="spellEnd"/>
      <w:r w:rsidRPr="00B918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9185C">
        <w:rPr>
          <w:rFonts w:ascii="Arial" w:eastAsia="Times New Roman" w:hAnsi="Arial" w:cs="Arial"/>
          <w:color w:val="000000"/>
          <w:sz w:val="24"/>
          <w:szCs w:val="24"/>
        </w:rPr>
        <w:t>qhov</w:t>
      </w:r>
      <w:proofErr w:type="spellEnd"/>
      <w:r w:rsidRPr="00B9185C">
        <w:rPr>
          <w:rFonts w:ascii="Arial" w:eastAsia="Times New Roman" w:hAnsi="Arial" w:cs="Arial"/>
          <w:color w:val="000000"/>
          <w:sz w:val="24"/>
          <w:szCs w:val="24"/>
        </w:rPr>
        <w:t xml:space="preserve"> Kev </w:t>
      </w:r>
      <w:proofErr w:type="spellStart"/>
      <w:r w:rsidRPr="00B9185C">
        <w:rPr>
          <w:rFonts w:ascii="Arial" w:eastAsia="Times New Roman" w:hAnsi="Arial" w:cs="Arial"/>
          <w:color w:val="000000"/>
          <w:sz w:val="24"/>
          <w:szCs w:val="24"/>
        </w:rPr>
        <w:t>Pab</w:t>
      </w:r>
      <w:proofErr w:type="spellEnd"/>
      <w:r w:rsidRPr="00B9185C">
        <w:rPr>
          <w:rFonts w:ascii="Arial" w:eastAsia="Times New Roman" w:hAnsi="Arial" w:cs="Arial"/>
          <w:color w:val="000000"/>
          <w:sz w:val="24"/>
          <w:szCs w:val="24"/>
        </w:rPr>
        <w:t xml:space="preserve"> &amp; Kev </w:t>
      </w:r>
      <w:proofErr w:type="spellStart"/>
      <w:r w:rsidRPr="00B9185C">
        <w:rPr>
          <w:rFonts w:ascii="Arial" w:eastAsia="Times New Roman" w:hAnsi="Arial" w:cs="Arial"/>
          <w:color w:val="000000"/>
          <w:sz w:val="24"/>
          <w:szCs w:val="24"/>
        </w:rPr>
        <w:t>Qhia</w:t>
      </w:r>
      <w:proofErr w:type="spellEnd"/>
      <w:r w:rsidRPr="00B918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9185C">
        <w:rPr>
          <w:rFonts w:ascii="Arial" w:eastAsia="Times New Roman" w:hAnsi="Arial" w:cs="Arial"/>
          <w:color w:val="000000"/>
          <w:sz w:val="24"/>
          <w:szCs w:val="24"/>
        </w:rPr>
        <w:t>Tawm</w:t>
      </w:r>
      <w:proofErr w:type="spellEnd"/>
    </w:p>
    <w:p w14:paraId="671AD8AD" w14:textId="6CDA1ABC" w:rsidR="002E0C17" w:rsidRPr="00EB553C" w:rsidRDefault="002E0C17" w:rsidP="00EB553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9185C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Parent Aware:</w:t>
      </w:r>
      <w:r w:rsidRPr="00B9185C">
        <w:rPr>
          <w:rFonts w:ascii="Arial" w:eastAsia="Times New Roman" w:hAnsi="Arial" w:cs="Arial"/>
          <w:color w:val="000000"/>
          <w:sz w:val="24"/>
          <w:szCs w:val="24"/>
        </w:rPr>
        <w:t xml:space="preserve"> 1-888-291-9811 </w:t>
      </w:r>
      <w:r w:rsidRPr="00B9185C">
        <w:rPr>
          <w:rFonts w:ascii="Arial" w:eastAsia="Times New Roman" w:hAnsi="Arial" w:cs="Arial"/>
          <w:sz w:val="24"/>
          <w:szCs w:val="24"/>
        </w:rPr>
        <w:t>www.parentaware.org</w:t>
      </w:r>
    </w:p>
    <w:p w14:paraId="0BF741C3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7A2924F" w14:textId="77777777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them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rau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kev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zov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me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nyuam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2D3AA95" w14:textId="06409CC8" w:rsidR="002E0C17" w:rsidRPr="00B9185C" w:rsidRDefault="002E0C17" w:rsidP="00EB553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Kev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Nyiaj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Them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Nqi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Zov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Nyuam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9185C">
        <w:rPr>
          <w:rFonts w:ascii="Arial" w:eastAsia="Times New Roman" w:hAnsi="Arial" w:cs="Arial"/>
          <w:color w:val="000000"/>
          <w:sz w:val="24"/>
          <w:szCs w:val="24"/>
        </w:rPr>
        <w:t>763-324-2360</w:t>
      </w:r>
    </w:p>
    <w:p w14:paraId="4C7DB122" w14:textId="77CB4925" w:rsidR="00FB4552" w:rsidRPr="00EB553C" w:rsidRDefault="00FC208F" w:rsidP="00EB553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B9185C">
        <w:rPr>
          <w:rFonts w:ascii="Arial" w:eastAsia="Times New Roman" w:hAnsi="Arial" w:cs="Arial"/>
          <w:b/>
          <w:bCs/>
          <w:sz w:val="24"/>
          <w:szCs w:val="24"/>
        </w:rPr>
        <w:t>Cov</w:t>
      </w:r>
      <w:proofErr w:type="spellEnd"/>
      <w:r w:rsidRPr="00B9185C">
        <w:rPr>
          <w:rFonts w:ascii="Arial" w:eastAsia="Times New Roman" w:hAnsi="Arial" w:cs="Arial"/>
          <w:b/>
          <w:bCs/>
          <w:sz w:val="24"/>
          <w:szCs w:val="24"/>
        </w:rPr>
        <w:t xml:space="preserve"> Me </w:t>
      </w:r>
      <w:proofErr w:type="spellStart"/>
      <w:r w:rsidRPr="00B9185C">
        <w:rPr>
          <w:rFonts w:ascii="Arial" w:eastAsia="Times New Roman" w:hAnsi="Arial" w:cs="Arial"/>
          <w:b/>
          <w:bCs/>
          <w:sz w:val="24"/>
          <w:szCs w:val="24"/>
        </w:rPr>
        <w:t>Nyuam</w:t>
      </w:r>
      <w:proofErr w:type="spellEnd"/>
      <w:r w:rsidRPr="00B9185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9185C">
        <w:rPr>
          <w:rFonts w:ascii="Arial" w:eastAsia="Times New Roman" w:hAnsi="Arial" w:cs="Arial"/>
          <w:b/>
          <w:bCs/>
          <w:sz w:val="24"/>
          <w:szCs w:val="24"/>
        </w:rPr>
        <w:t>Kawm</w:t>
      </w:r>
      <w:proofErr w:type="spellEnd"/>
      <w:r w:rsidRPr="00B9185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9185C">
        <w:rPr>
          <w:rFonts w:ascii="Arial" w:eastAsia="Times New Roman" w:hAnsi="Arial" w:cs="Arial"/>
          <w:b/>
          <w:bCs/>
          <w:sz w:val="24"/>
          <w:szCs w:val="24"/>
        </w:rPr>
        <w:t>Ntawv</w:t>
      </w:r>
      <w:proofErr w:type="spellEnd"/>
      <w:r w:rsidRPr="00B9185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9185C">
        <w:rPr>
          <w:rFonts w:ascii="Arial" w:eastAsia="Times New Roman" w:hAnsi="Arial" w:cs="Arial"/>
          <w:b/>
          <w:bCs/>
          <w:sz w:val="24"/>
          <w:szCs w:val="24"/>
        </w:rPr>
        <w:t>Thaum</w:t>
      </w:r>
      <w:proofErr w:type="spellEnd"/>
      <w:r w:rsidRPr="00B9185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9185C">
        <w:rPr>
          <w:rFonts w:ascii="Arial" w:eastAsia="Times New Roman" w:hAnsi="Arial" w:cs="Arial"/>
          <w:b/>
          <w:bCs/>
          <w:sz w:val="24"/>
          <w:szCs w:val="24"/>
        </w:rPr>
        <w:t>Ntxov</w:t>
      </w:r>
      <w:proofErr w:type="spellEnd"/>
      <w:r w:rsidRPr="00B9185C">
        <w:rPr>
          <w:rFonts w:ascii="Arial" w:eastAsia="Times New Roman" w:hAnsi="Arial" w:cs="Arial"/>
          <w:sz w:val="24"/>
          <w:szCs w:val="24"/>
        </w:rPr>
        <w:t>: 763-783-4711</w:t>
      </w:r>
    </w:p>
    <w:p w14:paraId="2D43CD5A" w14:textId="77777777" w:rsidR="002E0C17" w:rsidRPr="002E0C17" w:rsidRDefault="002E0C17" w:rsidP="002E0C17">
      <w:pPr>
        <w:spacing w:after="240"/>
        <w:ind w:left="720"/>
        <w:rPr>
          <w:rFonts w:ascii="Arial" w:eastAsia="Times New Roman" w:hAnsi="Arial" w:cs="Arial"/>
          <w:sz w:val="24"/>
          <w:szCs w:val="24"/>
        </w:rPr>
      </w:pPr>
    </w:p>
    <w:p w14:paraId="6E4C8E4C" w14:textId="35CF38F2" w:rsidR="002E0C17" w:rsidRPr="00B06322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9C87CDE" w14:textId="4B6B5280" w:rsidR="002E0C17" w:rsidRPr="00B06322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8E91F96" w14:textId="77777777" w:rsidR="00EB553C" w:rsidRPr="002E0C17" w:rsidRDefault="00EB553C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K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EV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OJ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Q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AB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YOB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Z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OO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/K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EV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K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HO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OB</w:t>
      </w:r>
      <w:r w:rsidRPr="002E0C1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21256D82" w14:textId="77777777" w:rsidR="007F4AF7" w:rsidRDefault="007F4AF7">
      <w:pPr>
        <w:rPr>
          <w:rFonts w:ascii="Arial" w:eastAsia="Times New Roman" w:hAnsi="Arial" w:cs="Arial"/>
          <w:sz w:val="24"/>
          <w:szCs w:val="24"/>
        </w:rPr>
      </w:pPr>
    </w:p>
    <w:p w14:paraId="2426E8F9" w14:textId="31F18270" w:rsidR="007F4AF7" w:rsidRPr="00EB553C" w:rsidRDefault="007F4AF7" w:rsidP="00EB553C">
      <w:pPr>
        <w:rPr>
          <w:rFonts w:ascii="Arial" w:eastAsia="Times New Roman" w:hAnsi="Arial" w:cs="Arial"/>
          <w:sz w:val="24"/>
          <w:szCs w:val="24"/>
        </w:rPr>
      </w:pPr>
      <w:r w:rsidRPr="007F4AF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Kev </w:t>
      </w:r>
      <w:proofErr w:type="spellStart"/>
      <w:r w:rsidRPr="007F4AF7">
        <w:rPr>
          <w:rFonts w:ascii="Arial" w:eastAsia="Times New Roman" w:hAnsi="Arial" w:cs="Arial"/>
          <w:b/>
          <w:bCs/>
          <w:color w:val="000000"/>
          <w:sz w:val="28"/>
          <w:szCs w:val="28"/>
        </w:rPr>
        <w:t>Xwm</w:t>
      </w:r>
      <w:proofErr w:type="spellEnd"/>
      <w:r w:rsidRPr="007F4AF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7F4AF7">
        <w:rPr>
          <w:rFonts w:ascii="Arial" w:eastAsia="Times New Roman" w:hAnsi="Arial" w:cs="Arial"/>
          <w:b/>
          <w:bCs/>
          <w:color w:val="000000"/>
          <w:sz w:val="28"/>
          <w:szCs w:val="28"/>
        </w:rPr>
        <w:t>Txheej</w:t>
      </w:r>
      <w:proofErr w:type="spellEnd"/>
      <w:r w:rsidRPr="007F4AF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7F4AF7">
        <w:rPr>
          <w:rFonts w:ascii="Arial" w:eastAsia="Times New Roman" w:hAnsi="Arial" w:cs="Arial"/>
          <w:b/>
          <w:bCs/>
          <w:color w:val="000000"/>
          <w:sz w:val="28"/>
          <w:szCs w:val="28"/>
        </w:rPr>
        <w:t>Ceev</w:t>
      </w:r>
      <w:proofErr w:type="spellEnd"/>
      <w:r w:rsidRPr="007F4AF7">
        <w:rPr>
          <w:rFonts w:ascii="Arial" w:eastAsia="Times New Roman" w:hAnsi="Arial" w:cs="Arial"/>
          <w:b/>
          <w:bCs/>
          <w:color w:val="000000"/>
          <w:sz w:val="28"/>
          <w:szCs w:val="28"/>
        </w:rPr>
        <w:t>: Hu 9-1-1</w:t>
      </w:r>
    </w:p>
    <w:p w14:paraId="3C2860C8" w14:textId="77777777" w:rsidR="007F4AF7" w:rsidRDefault="007F4AF7" w:rsidP="002E0C17">
      <w:pPr>
        <w:spacing w:after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8CC4C60" w14:textId="64B8E49B" w:rsidR="002E0C17" w:rsidRPr="00242E29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Lub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Nras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Anoka – Kev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Pab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Cuam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Them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Nqi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Kho Mob</w:t>
      </w:r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009AFDE2" w14:textId="400E2E88" w:rsidR="002E0C17" w:rsidRPr="00EB553C" w:rsidRDefault="002E0C17" w:rsidP="00EB553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EZ </w:t>
      </w:r>
      <w:proofErr w:type="spellStart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Xov</w:t>
      </w:r>
      <w:proofErr w:type="spellEnd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Tooj</w:t>
      </w:r>
      <w:proofErr w:type="spellEnd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Qhia</w:t>
      </w:r>
      <w:proofErr w:type="spellEnd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Xov</w:t>
      </w:r>
      <w:proofErr w:type="spellEnd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Xwm</w:t>
      </w:r>
      <w:proofErr w:type="spellEnd"/>
      <w:r w:rsidR="00FC2D0B"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E251C">
        <w:rPr>
          <w:rFonts w:ascii="Arial" w:eastAsia="Times New Roman" w:hAnsi="Arial" w:cs="Arial"/>
          <w:color w:val="000000"/>
          <w:sz w:val="24"/>
          <w:szCs w:val="24"/>
        </w:rPr>
        <w:t>763</w:t>
      </w:r>
      <w:r w:rsidR="007F4AF7" w:rsidRPr="003E251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3E251C">
        <w:rPr>
          <w:rFonts w:ascii="Arial" w:eastAsia="Times New Roman" w:hAnsi="Arial" w:cs="Arial"/>
          <w:color w:val="000000"/>
          <w:sz w:val="24"/>
          <w:szCs w:val="24"/>
        </w:rPr>
        <w:t>422-7200</w:t>
      </w:r>
      <w:r w:rsidR="00EB55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" w:history="1">
        <w:r w:rsidR="00EB553C" w:rsidRPr="00666B51">
          <w:rPr>
            <w:rStyle w:val="Hyperlink"/>
            <w:rFonts w:ascii="Arial" w:eastAsia="Times New Roman" w:hAnsi="Arial" w:cs="Arial"/>
            <w:sz w:val="24"/>
            <w:szCs w:val="24"/>
          </w:rPr>
          <w:t>www.mnsure.org</w:t>
        </w:r>
      </w:hyperlink>
    </w:p>
    <w:p w14:paraId="5FA9F055" w14:textId="634B1853" w:rsidR="002E0C17" w:rsidRPr="002E0C17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MNSure</w:t>
      </w:r>
      <w:proofErr w:type="spellEnd"/>
      <w:r w:rsidR="00594BF1"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="00594BF1"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Briva</w:t>
      </w:r>
      <w:proofErr w:type="spellEnd"/>
      <w:r w:rsidR="00594BF1"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Health </w:t>
      </w:r>
      <w:r w:rsidR="00594BF1" w:rsidRPr="003E251C">
        <w:rPr>
          <w:rFonts w:ascii="Arial" w:eastAsia="Times New Roman" w:hAnsi="Arial" w:cs="Arial"/>
          <w:color w:val="000000"/>
          <w:sz w:val="24"/>
          <w:szCs w:val="24"/>
        </w:rPr>
        <w:t>855-566-7873</w:t>
      </w:r>
    </w:p>
    <w:p w14:paraId="1575E54B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17D6055D" w14:textId="77777777" w:rsidR="00B40D85" w:rsidRPr="003E251C" w:rsidRDefault="002E0C17" w:rsidP="00EB553C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Cov</w:t>
      </w:r>
      <w:proofErr w:type="spellEnd"/>
      <w:r w:rsidRPr="003E2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Tsev</w:t>
      </w:r>
      <w:proofErr w:type="spellEnd"/>
      <w:r w:rsidRPr="003E2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Kawm</w:t>
      </w:r>
      <w:proofErr w:type="spellEnd"/>
      <w:r w:rsidRPr="003E2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Ntawv</w:t>
      </w:r>
      <w:proofErr w:type="spellEnd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:  </w:t>
      </w:r>
    </w:p>
    <w:p w14:paraId="49F8B16F" w14:textId="569E7407" w:rsidR="002957BC" w:rsidRPr="003E251C" w:rsidRDefault="002E0C17" w:rsidP="00B40D85">
      <w:pPr>
        <w:spacing w:after="0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Mercy</w:t>
      </w:r>
      <w:r w:rsidR="00CD073D"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/Coon Rapids</w:t>
      </w:r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E251C">
        <w:rPr>
          <w:rFonts w:ascii="Arial" w:eastAsia="Times New Roman" w:hAnsi="Arial" w:cs="Arial"/>
          <w:color w:val="000000"/>
          <w:sz w:val="24"/>
          <w:szCs w:val="24"/>
        </w:rPr>
        <w:t>763-236-6000</w:t>
      </w:r>
    </w:p>
    <w:p w14:paraId="3E842EBC" w14:textId="3608E21E" w:rsidR="002E0C17" w:rsidRPr="002E0C17" w:rsidRDefault="002E0C17" w:rsidP="00B40D85">
      <w:pPr>
        <w:spacing w:after="0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Unity </w:t>
      </w:r>
      <w:proofErr w:type="spellStart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Koog</w:t>
      </w:r>
      <w:proofErr w:type="spellEnd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Chaw</w:t>
      </w:r>
      <w:r w:rsidR="00235D33"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>/Fridley</w:t>
      </w:r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E251C">
        <w:rPr>
          <w:rFonts w:ascii="Arial" w:eastAsia="Times New Roman" w:hAnsi="Arial" w:cs="Arial"/>
          <w:color w:val="000000"/>
          <w:sz w:val="24"/>
          <w:szCs w:val="24"/>
        </w:rPr>
        <w:t>763-263-5000</w:t>
      </w:r>
    </w:p>
    <w:p w14:paraId="7001AFEC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0BC6D178" w14:textId="77777777" w:rsidR="002E0C17" w:rsidRPr="003E251C" w:rsidRDefault="002E0C17" w:rsidP="00EB553C">
      <w:pPr>
        <w:spacing w:after="0"/>
        <w:rPr>
          <w:rFonts w:ascii="Arial" w:eastAsia="Times New Roman" w:hAnsi="Arial" w:cs="Arial"/>
          <w:sz w:val="24"/>
          <w:szCs w:val="24"/>
        </w:rPr>
      </w:pPr>
      <w:r w:rsidRPr="003E251C">
        <w:rPr>
          <w:rFonts w:ascii="Arial" w:eastAsia="Times New Roman" w:hAnsi="Arial" w:cs="Arial"/>
          <w:color w:val="000000"/>
          <w:sz w:val="24"/>
          <w:szCs w:val="24"/>
        </w:rPr>
        <w:t xml:space="preserve">Tej </w:t>
      </w: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Tsev</w:t>
      </w:r>
      <w:proofErr w:type="spellEnd"/>
      <w:r w:rsidRPr="003E2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Kuaj</w:t>
      </w:r>
      <w:proofErr w:type="spellEnd"/>
      <w:r w:rsidRPr="003E251C">
        <w:rPr>
          <w:rFonts w:ascii="Arial" w:eastAsia="Times New Roman" w:hAnsi="Arial" w:cs="Arial"/>
          <w:color w:val="000000"/>
          <w:sz w:val="24"/>
          <w:szCs w:val="24"/>
        </w:rPr>
        <w:t xml:space="preserve"> Mob </w:t>
      </w: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uas</w:t>
      </w:r>
      <w:proofErr w:type="spellEnd"/>
      <w:r w:rsidRPr="003E2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Pheej</w:t>
      </w:r>
      <w:proofErr w:type="spellEnd"/>
      <w:r w:rsidRPr="003E2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251C">
        <w:rPr>
          <w:rFonts w:ascii="Arial" w:eastAsia="Times New Roman" w:hAnsi="Arial" w:cs="Arial"/>
          <w:color w:val="000000"/>
          <w:sz w:val="24"/>
          <w:szCs w:val="24"/>
        </w:rPr>
        <w:t>Yig</w:t>
      </w:r>
      <w:proofErr w:type="spellEnd"/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E251C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293FEEB5" w14:textId="7B1BDB4A" w:rsidR="00555D40" w:rsidRPr="00EB553C" w:rsidRDefault="002E0C17" w:rsidP="00EB553C">
      <w:pPr>
        <w:spacing w:after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Al-Shifa Clinic (Islamic Center of MN): </w:t>
      </w:r>
      <w:r w:rsidR="00555D40" w:rsidRPr="00E15CA3">
        <w:rPr>
          <w:rFonts w:ascii="Arial" w:eastAsia="Times New Roman" w:hAnsi="Arial" w:cs="Arial"/>
          <w:sz w:val="24"/>
          <w:szCs w:val="24"/>
        </w:rPr>
        <w:t>612-314-9344</w:t>
      </w:r>
    </w:p>
    <w:p w14:paraId="7C760F1A" w14:textId="3EDE2B3E" w:rsidR="002E0C17" w:rsidRPr="002E0C17" w:rsidRDefault="00E2727C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North Metro Clinic</w:t>
      </w:r>
      <w:r w:rsidR="002E0C17"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2E0C17" w:rsidRPr="002E0C17">
        <w:rPr>
          <w:rFonts w:ascii="Arial" w:eastAsia="Times New Roman" w:hAnsi="Arial" w:cs="Arial"/>
          <w:color w:val="000000"/>
          <w:sz w:val="24"/>
          <w:szCs w:val="24"/>
        </w:rPr>
        <w:t>763-783-3722</w:t>
      </w:r>
      <w:r w:rsidR="002E0C17"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582E4504" w14:textId="76B89573" w:rsidR="002E0C17" w:rsidRPr="00EB553C" w:rsidRDefault="002E0C17" w:rsidP="00EB553C">
      <w:pPr>
        <w:spacing w:after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St. Mary’s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Kuaj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Mob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Nkeeg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651-287-7777</w:t>
      </w:r>
    </w:p>
    <w:p w14:paraId="021A8BF0" w14:textId="4ED4094D" w:rsidR="002E0C17" w:rsidRPr="00BD1A78" w:rsidRDefault="002E0C17" w:rsidP="00BD1A78">
      <w:pPr>
        <w:spacing w:after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Nucleus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lub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Tsev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Kuaj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Mob - Kev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Muaj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Tub Ki/Kev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Kawm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Txog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Pw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Ua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Ke:</w:t>
      </w:r>
      <w:r w:rsidRPr="00E15C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D1A78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E15CA3">
        <w:rPr>
          <w:rFonts w:ascii="Arial" w:eastAsia="Times New Roman" w:hAnsi="Arial" w:cs="Arial"/>
          <w:color w:val="000000"/>
          <w:sz w:val="24"/>
          <w:szCs w:val="24"/>
        </w:rPr>
        <w:t>763-755-5300</w:t>
      </w:r>
      <w:r w:rsidR="00BD1A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15CA3">
        <w:rPr>
          <w:rFonts w:ascii="Arial" w:eastAsia="Times New Roman" w:hAnsi="Arial" w:cs="Arial"/>
          <w:color w:val="000000"/>
          <w:sz w:val="24"/>
          <w:szCs w:val="24"/>
        </w:rPr>
        <w:t>www.nucleusclinic.org</w:t>
      </w:r>
    </w:p>
    <w:p w14:paraId="4F7735BA" w14:textId="77777777" w:rsidR="002E0C17" w:rsidRPr="00242E29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B54FB9D" w14:textId="77777777" w:rsidR="002E0C17" w:rsidRPr="00242E29" w:rsidRDefault="002E0C17" w:rsidP="00BD1A78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Tej Chaw Kho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Hniav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uas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Pheej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Yig</w:t>
      </w:r>
      <w:proofErr w:type="spellEnd"/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088AB6FD" w14:textId="3775BBFF" w:rsidR="005E7465" w:rsidRPr="00BD1A78" w:rsidRDefault="005E7465" w:rsidP="00BD1A78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Kua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Tsob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ntoo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kho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hniav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</w:t>
      </w:r>
      <w:proofErr w:type="spellStart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pabcuam</w:t>
      </w:r>
      <w:proofErr w:type="spellEnd"/>
      <w:r w:rsidRPr="00E15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>Coon Rapids</w:t>
      </w:r>
      <w:r w:rsidRPr="00242E29">
        <w:rPr>
          <w:rFonts w:ascii="Arial" w:eastAsia="Times New Roman" w:hAnsi="Arial" w:cs="Arial"/>
          <w:sz w:val="24"/>
          <w:szCs w:val="24"/>
        </w:rPr>
        <w:t>:</w:t>
      </w:r>
      <w:r w:rsidR="00A7547C" w:rsidRPr="00242E29">
        <w:rPr>
          <w:rFonts w:ascii="Arial" w:eastAsia="Times New Roman" w:hAnsi="Arial" w:cs="Arial"/>
          <w:sz w:val="24"/>
          <w:szCs w:val="24"/>
        </w:rPr>
        <w:t xml:space="preserve"> 763-784-7570</w:t>
      </w:r>
    </w:p>
    <w:p w14:paraId="764574BF" w14:textId="3AB9E421" w:rsidR="002E0C17" w:rsidRPr="002E0C17" w:rsidRDefault="002E0C17" w:rsidP="00BD1A7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 </w:t>
      </w:r>
      <w:proofErr w:type="spellStart"/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>Nyuam</w:t>
      </w:r>
      <w:proofErr w:type="spellEnd"/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 </w:t>
      </w:r>
      <w:proofErr w:type="spellStart"/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>Pab</w:t>
      </w:r>
      <w:proofErr w:type="spellEnd"/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Kho </w:t>
      </w:r>
      <w:proofErr w:type="spellStart"/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>Hniav</w:t>
      </w:r>
      <w:proofErr w:type="spellEnd"/>
      <w:r w:rsidRPr="00242E2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612-746-1530 (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hnub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nyoog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26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xyoo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rov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hauv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thiab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cov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poj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niam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uas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2E29">
        <w:rPr>
          <w:rFonts w:ascii="Arial" w:eastAsia="Times New Roman" w:hAnsi="Arial" w:cs="Arial"/>
          <w:color w:val="000000"/>
          <w:sz w:val="24"/>
          <w:szCs w:val="24"/>
        </w:rPr>
        <w:t>xeeb</w:t>
      </w:r>
      <w:proofErr w:type="spellEnd"/>
      <w:r w:rsidRPr="00242E29">
        <w:rPr>
          <w:rFonts w:ascii="Arial" w:eastAsia="Times New Roman" w:hAnsi="Arial" w:cs="Arial"/>
          <w:color w:val="000000"/>
          <w:sz w:val="24"/>
          <w:szCs w:val="24"/>
        </w:rPr>
        <w:t xml:space="preserve"> tub)</w:t>
      </w:r>
    </w:p>
    <w:p w14:paraId="56392754" w14:textId="77777777" w:rsidR="002E0C17" w:rsidRPr="00801E9D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69B07141" w14:textId="08718C33" w:rsidR="00B40D85" w:rsidRPr="00BD1A78" w:rsidRDefault="002E0C17" w:rsidP="00BD1A78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Xov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Xwm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txog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Kev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Txhaj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Tshuaj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Tiv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Thaiv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Kab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Mob</w:t>
      </w:r>
      <w:r w:rsidRPr="00801E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763-324-4</w:t>
      </w:r>
      <w:r w:rsidRPr="00801E9D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2221C" w:rsidRPr="00801E9D">
        <w:rPr>
          <w:rFonts w:ascii="Arial" w:eastAsia="Times New Roman" w:hAnsi="Arial" w:cs="Arial"/>
          <w:color w:val="000000"/>
          <w:sz w:val="24"/>
          <w:szCs w:val="24"/>
        </w:rPr>
        <w:t>40</w:t>
      </w:r>
    </w:p>
    <w:p w14:paraId="389158FF" w14:textId="071C3B93" w:rsidR="002E0C17" w:rsidRPr="00BD1A78" w:rsidRDefault="002E0C17" w:rsidP="00BD1A78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Pab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Tib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Neeg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Muaj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Kev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Noj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Qab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1E9D">
        <w:rPr>
          <w:rFonts w:ascii="Arial" w:eastAsia="Times New Roman" w:hAnsi="Arial" w:cs="Arial"/>
          <w:color w:val="000000"/>
          <w:sz w:val="24"/>
          <w:szCs w:val="24"/>
        </w:rPr>
        <w:t>Nyob</w:t>
      </w:r>
      <w:proofErr w:type="spellEnd"/>
      <w:r w:rsidRPr="00801E9D">
        <w:rPr>
          <w:rFonts w:ascii="Arial" w:eastAsia="Times New Roman" w:hAnsi="Arial" w:cs="Arial"/>
          <w:color w:val="000000"/>
          <w:sz w:val="24"/>
          <w:szCs w:val="24"/>
        </w:rPr>
        <w:t xml:space="preserve"> Zoo</w:t>
      </w:r>
      <w:r w:rsidRPr="00801E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763-324-42</w:t>
      </w:r>
      <w:r w:rsidR="00D2221C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718C5D34" w14:textId="61262EF9" w:rsidR="002E0C17" w:rsidRPr="00BD1A78" w:rsidRDefault="002E0C17" w:rsidP="00BD1A7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61507">
        <w:rPr>
          <w:rFonts w:ascii="Arial" w:eastAsia="Times New Roman" w:hAnsi="Arial" w:cs="Arial"/>
          <w:color w:val="000000"/>
          <w:sz w:val="24"/>
          <w:szCs w:val="24"/>
        </w:rPr>
        <w:t>Kuaj</w:t>
      </w:r>
      <w:proofErr w:type="spellEnd"/>
      <w:r w:rsidRPr="00A615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1507">
        <w:rPr>
          <w:rFonts w:ascii="Arial" w:eastAsia="Times New Roman" w:hAnsi="Arial" w:cs="Arial"/>
          <w:color w:val="000000"/>
          <w:sz w:val="24"/>
          <w:szCs w:val="24"/>
        </w:rPr>
        <w:t>Xyuas</w:t>
      </w:r>
      <w:proofErr w:type="spellEnd"/>
      <w:r w:rsidRPr="00A61507">
        <w:rPr>
          <w:rFonts w:ascii="Arial" w:eastAsia="Times New Roman" w:hAnsi="Arial" w:cs="Arial"/>
          <w:color w:val="000000"/>
          <w:sz w:val="24"/>
          <w:szCs w:val="24"/>
        </w:rPr>
        <w:t xml:space="preserve"> Me </w:t>
      </w:r>
      <w:proofErr w:type="spellStart"/>
      <w:r w:rsidRPr="00A61507">
        <w:rPr>
          <w:rFonts w:ascii="Arial" w:eastAsia="Times New Roman" w:hAnsi="Arial" w:cs="Arial"/>
          <w:color w:val="000000"/>
          <w:sz w:val="24"/>
          <w:szCs w:val="24"/>
        </w:rPr>
        <w:t>Nyuam</w:t>
      </w:r>
      <w:proofErr w:type="spellEnd"/>
      <w:r w:rsidRPr="00A61507">
        <w:rPr>
          <w:rFonts w:ascii="Arial" w:eastAsia="Times New Roman" w:hAnsi="Arial" w:cs="Arial"/>
          <w:color w:val="000000"/>
          <w:sz w:val="24"/>
          <w:szCs w:val="24"/>
        </w:rPr>
        <w:t xml:space="preserve"> &amp; Tub </w:t>
      </w:r>
      <w:proofErr w:type="spellStart"/>
      <w:r w:rsidRPr="00A61507">
        <w:rPr>
          <w:rFonts w:ascii="Arial" w:eastAsia="Times New Roman" w:hAnsi="Arial" w:cs="Arial"/>
          <w:color w:val="000000"/>
          <w:sz w:val="24"/>
          <w:szCs w:val="24"/>
        </w:rPr>
        <w:t>Ntxhais</w:t>
      </w:r>
      <w:proofErr w:type="spellEnd"/>
      <w:r w:rsidRPr="00A615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1507">
        <w:rPr>
          <w:rFonts w:ascii="Arial" w:eastAsia="Times New Roman" w:hAnsi="Arial" w:cs="Arial"/>
          <w:color w:val="000000"/>
          <w:sz w:val="24"/>
          <w:szCs w:val="24"/>
        </w:rPr>
        <w:t>Hluas</w:t>
      </w:r>
      <w:proofErr w:type="spellEnd"/>
      <w:r w:rsidRPr="00A6150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>763-324-4280</w:t>
      </w:r>
      <w:r w:rsidR="00D2221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D2221C">
        <w:rPr>
          <w:rFonts w:ascii="Arial" w:eastAsia="Times New Roman" w:hAnsi="Arial" w:cs="Arial"/>
          <w:color w:val="000000"/>
          <w:sz w:val="24"/>
          <w:szCs w:val="24"/>
        </w:rPr>
        <w:t>yug</w:t>
      </w:r>
      <w:proofErr w:type="spellEnd"/>
      <w:r w:rsidR="00D22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2221C">
        <w:rPr>
          <w:rFonts w:ascii="Arial" w:eastAsia="Times New Roman" w:hAnsi="Arial" w:cs="Arial"/>
          <w:color w:val="000000"/>
          <w:sz w:val="24"/>
          <w:szCs w:val="24"/>
        </w:rPr>
        <w:t>mus</w:t>
      </w:r>
      <w:proofErr w:type="spellEnd"/>
      <w:r w:rsidR="00D22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2221C">
        <w:rPr>
          <w:rFonts w:ascii="Arial" w:eastAsia="Times New Roman" w:hAnsi="Arial" w:cs="Arial"/>
          <w:color w:val="000000"/>
          <w:sz w:val="24"/>
          <w:szCs w:val="24"/>
        </w:rPr>
        <w:t>txog</w:t>
      </w:r>
      <w:proofErr w:type="spellEnd"/>
      <w:r w:rsidR="00D2221C">
        <w:rPr>
          <w:rFonts w:ascii="Arial" w:eastAsia="Times New Roman" w:hAnsi="Arial" w:cs="Arial"/>
          <w:color w:val="000000"/>
          <w:sz w:val="24"/>
          <w:szCs w:val="24"/>
        </w:rPr>
        <w:t xml:space="preserve"> 20 </w:t>
      </w:r>
      <w:proofErr w:type="spellStart"/>
      <w:r w:rsidR="00D2221C">
        <w:rPr>
          <w:rFonts w:ascii="Arial" w:eastAsia="Times New Roman" w:hAnsi="Arial" w:cs="Arial"/>
          <w:color w:val="000000"/>
          <w:sz w:val="24"/>
          <w:szCs w:val="24"/>
        </w:rPr>
        <w:t>xyoo</w:t>
      </w:r>
      <w:proofErr w:type="spellEnd"/>
      <w:r w:rsidR="00D2221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30E0949E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780DDEC9" w14:textId="77777777" w:rsidR="00B523A6" w:rsidRDefault="002E0C17" w:rsidP="00BD1A7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A61507">
        <w:rPr>
          <w:rFonts w:ascii="Arial" w:eastAsia="Times New Roman" w:hAnsi="Arial" w:cs="Arial"/>
          <w:color w:val="000000"/>
          <w:sz w:val="24"/>
          <w:szCs w:val="24"/>
        </w:rPr>
        <w:t xml:space="preserve">Mob </w:t>
      </w:r>
      <w:proofErr w:type="spellStart"/>
      <w:r w:rsidRPr="00A61507">
        <w:rPr>
          <w:rFonts w:ascii="Arial" w:eastAsia="Times New Roman" w:hAnsi="Arial" w:cs="Arial"/>
          <w:color w:val="000000"/>
          <w:sz w:val="24"/>
          <w:szCs w:val="24"/>
        </w:rPr>
        <w:t>ntawm</w:t>
      </w:r>
      <w:proofErr w:type="spellEnd"/>
      <w:r w:rsidRPr="00A61507">
        <w:rPr>
          <w:rFonts w:ascii="Arial" w:eastAsia="Times New Roman" w:hAnsi="Arial" w:cs="Arial"/>
          <w:color w:val="000000"/>
          <w:sz w:val="24"/>
          <w:szCs w:val="24"/>
        </w:rPr>
        <w:t xml:space="preserve"> Sab </w:t>
      </w:r>
      <w:proofErr w:type="spellStart"/>
      <w:r w:rsidRPr="00A61507">
        <w:rPr>
          <w:rFonts w:ascii="Arial" w:eastAsia="Times New Roman" w:hAnsi="Arial" w:cs="Arial"/>
          <w:color w:val="000000"/>
          <w:sz w:val="24"/>
          <w:szCs w:val="24"/>
        </w:rPr>
        <w:t>Paj</w:t>
      </w:r>
      <w:proofErr w:type="spellEnd"/>
      <w:r w:rsidRPr="00A615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1507">
        <w:rPr>
          <w:rFonts w:ascii="Arial" w:eastAsia="Times New Roman" w:hAnsi="Arial" w:cs="Arial"/>
          <w:color w:val="000000"/>
          <w:sz w:val="24"/>
          <w:szCs w:val="24"/>
        </w:rPr>
        <w:t>Hlwb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  24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Xuab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Moos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Thaum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2B24DA3" w14:textId="4C3DC07A" w:rsidR="002E0C17" w:rsidRPr="002E0C17" w:rsidRDefault="002E0C17" w:rsidP="00BD1A78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Muaj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Xwm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Txheej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color w:val="000000"/>
          <w:sz w:val="24"/>
          <w:szCs w:val="24"/>
        </w:rPr>
        <w:t>Ceev</w:t>
      </w:r>
      <w:proofErr w:type="spellEnd"/>
      <w:r w:rsidRPr="002E0C17">
        <w:rPr>
          <w:rFonts w:ascii="Arial" w:eastAsia="Times New Roman" w:hAnsi="Arial" w:cs="Arial"/>
          <w:color w:val="000000"/>
          <w:sz w:val="24"/>
          <w:szCs w:val="24"/>
        </w:rPr>
        <w:t>: 763-755-3801  </w:t>
      </w:r>
    </w:p>
    <w:p w14:paraId="7FE9C70F" w14:textId="13B03954" w:rsidR="00B523A6" w:rsidRDefault="002E0C17" w:rsidP="00BD1A7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Chaw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Txais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Neeg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Laus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763-324-1420 </w:t>
      </w:r>
    </w:p>
    <w:p w14:paraId="7D5930B1" w14:textId="4728B663" w:rsidR="002E0C17" w:rsidRPr="002E0C17" w:rsidRDefault="002E0C17" w:rsidP="00BD1A78">
      <w:pPr>
        <w:spacing w:after="0"/>
        <w:rPr>
          <w:rFonts w:ascii="Arial" w:eastAsia="Times New Roman" w:hAnsi="Arial" w:cs="Arial"/>
          <w:sz w:val="24"/>
          <w:szCs w:val="24"/>
        </w:rPr>
      </w:pPr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Chaw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Txais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 </w:t>
      </w:r>
      <w:proofErr w:type="spellStart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Nyuam</w:t>
      </w:r>
      <w:proofErr w:type="spellEnd"/>
      <w:r w:rsidRPr="002E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E0C17">
        <w:rPr>
          <w:rFonts w:ascii="Arial" w:eastAsia="Times New Roman" w:hAnsi="Arial" w:cs="Arial"/>
          <w:color w:val="000000"/>
          <w:sz w:val="24"/>
          <w:szCs w:val="24"/>
        </w:rPr>
        <w:t xml:space="preserve"> 763-324-1430</w:t>
      </w:r>
    </w:p>
    <w:p w14:paraId="61ADE545" w14:textId="77777777" w:rsidR="002E0C17" w:rsidRPr="002E0C17" w:rsidRDefault="002E0C17" w:rsidP="002E0C17">
      <w:pPr>
        <w:spacing w:after="0"/>
        <w:ind w:left="720"/>
        <w:rPr>
          <w:rFonts w:ascii="Arial" w:eastAsia="Times New Roman" w:hAnsi="Arial" w:cs="Arial"/>
          <w:sz w:val="32"/>
          <w:szCs w:val="32"/>
        </w:rPr>
      </w:pPr>
    </w:p>
    <w:p w14:paraId="4AAD0465" w14:textId="14F3465A" w:rsidR="002E0C17" w:rsidRPr="00B06322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3DEA151" w14:textId="1EDF8A3A" w:rsidR="002E0C17" w:rsidRPr="00B06322" w:rsidRDefault="002E0C17" w:rsidP="002E0C1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0C698D5" w14:textId="5DE1DAF9" w:rsidR="002E0C17" w:rsidRPr="00B06322" w:rsidRDefault="002E0C17">
      <w:pPr>
        <w:rPr>
          <w:rFonts w:ascii="Arial" w:eastAsia="Times New Roman" w:hAnsi="Arial" w:cs="Arial"/>
          <w:sz w:val="24"/>
          <w:szCs w:val="24"/>
        </w:rPr>
      </w:pPr>
      <w:r w:rsidRPr="00B06322">
        <w:rPr>
          <w:rFonts w:ascii="Arial" w:eastAsia="Times New Roman" w:hAnsi="Arial" w:cs="Arial"/>
          <w:sz w:val="24"/>
          <w:szCs w:val="24"/>
        </w:rPr>
        <w:br w:type="page"/>
      </w:r>
    </w:p>
    <w:p w14:paraId="5A689F63" w14:textId="510BF708" w:rsidR="0098723B" w:rsidRPr="004576B8" w:rsidRDefault="0098723B" w:rsidP="0098723B">
      <w:pPr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4576B8"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Department ntawm Tib neeg Kev</w:t>
      </w:r>
    </w:p>
    <w:p w14:paraId="1D5A1988" w14:textId="01328044" w:rsidR="00794381" w:rsidRDefault="00794381" w:rsidP="00794381">
      <w:pPr>
        <w:spacing w:after="0"/>
        <w:ind w:left="2160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   P</w:t>
      </w:r>
      <w:r w:rsidR="0098723B" w:rsidRPr="004576B8">
        <w:rPr>
          <w:rFonts w:ascii="Arial" w:eastAsia="Times New Roman" w:hAnsi="Arial" w:cs="Arial"/>
          <w:b/>
          <w:bCs/>
          <w:noProof/>
          <w:sz w:val="24"/>
          <w:szCs w:val="24"/>
        </w:rPr>
        <w:t>abcuam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98723B" w:rsidRPr="004576B8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Mob siab Kev noj qab haus </w:t>
      </w:r>
    </w:p>
    <w:p w14:paraId="03D60848" w14:textId="0E722C5C" w:rsidR="0098723B" w:rsidRPr="004576B8" w:rsidRDefault="00794381" w:rsidP="00794381">
      <w:pPr>
        <w:spacing w:after="0"/>
        <w:ind w:left="2160" w:firstLine="720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    </w:t>
      </w:r>
      <w:r w:rsidR="0098723B" w:rsidRPr="004576B8">
        <w:rPr>
          <w:rFonts w:ascii="Arial" w:eastAsia="Times New Roman" w:hAnsi="Arial" w:cs="Arial"/>
          <w:b/>
          <w:bCs/>
          <w:noProof/>
          <w:sz w:val="24"/>
          <w:szCs w:val="24"/>
        </w:rPr>
        <w:t>huv Kev xa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2E4A96">
        <w:rPr>
          <w:rFonts w:ascii="Arial" w:eastAsia="Times New Roman" w:hAnsi="Arial" w:cs="Arial"/>
          <w:b/>
          <w:bCs/>
          <w:noProof/>
          <w:sz w:val="24"/>
          <w:szCs w:val="24"/>
        </w:rPr>
        <w:t>m</w:t>
      </w:r>
      <w:r w:rsidR="0098723B" w:rsidRPr="004576B8">
        <w:rPr>
          <w:rFonts w:ascii="Arial" w:eastAsia="Times New Roman" w:hAnsi="Arial" w:cs="Arial"/>
          <w:b/>
          <w:bCs/>
          <w:noProof/>
          <w:sz w:val="24"/>
          <w:szCs w:val="24"/>
        </w:rPr>
        <w:t>us Kab</w:t>
      </w:r>
    </w:p>
    <w:p w14:paraId="69D344FB" w14:textId="6D537C60" w:rsidR="0098723B" w:rsidRPr="00103FE5" w:rsidRDefault="0098723B" w:rsidP="002E0C17">
      <w:pPr>
        <w:spacing w:after="0"/>
        <w:rPr>
          <w:rFonts w:ascii="Arial" w:eastAsia="Times New Roman" w:hAnsi="Arial" w:cs="Arial"/>
          <w:b/>
          <w:bCs/>
          <w:noProof/>
          <w:sz w:val="28"/>
          <w:szCs w:val="28"/>
        </w:rPr>
      </w:pPr>
    </w:p>
    <w:p w14:paraId="5DF213B6" w14:textId="38FAE4AF" w:rsidR="00103FE5" w:rsidRPr="00103FE5" w:rsidRDefault="00103FE5" w:rsidP="0098723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3FE5">
        <w:rPr>
          <w:rFonts w:ascii="Arial" w:eastAsia="Times New Roman" w:hAnsi="Arial" w:cs="Arial"/>
          <w:b/>
          <w:bCs/>
          <w:sz w:val="24"/>
          <w:szCs w:val="24"/>
        </w:rPr>
        <w:t xml:space="preserve">Mob </w:t>
      </w:r>
      <w:proofErr w:type="spellStart"/>
      <w:r w:rsidRPr="00103FE5">
        <w:rPr>
          <w:rFonts w:ascii="Arial" w:eastAsia="Times New Roman" w:hAnsi="Arial" w:cs="Arial"/>
          <w:b/>
          <w:bCs/>
          <w:sz w:val="24"/>
          <w:szCs w:val="24"/>
        </w:rPr>
        <w:t>siab</w:t>
      </w:r>
      <w:proofErr w:type="spellEnd"/>
      <w:r w:rsidRPr="00103FE5">
        <w:rPr>
          <w:rFonts w:ascii="Arial" w:eastAsia="Times New Roman" w:hAnsi="Arial" w:cs="Arial"/>
          <w:b/>
          <w:bCs/>
          <w:sz w:val="24"/>
          <w:szCs w:val="24"/>
        </w:rPr>
        <w:t xml:space="preserve"> Kev </w:t>
      </w:r>
      <w:proofErr w:type="spellStart"/>
      <w:r w:rsidRPr="00103FE5">
        <w:rPr>
          <w:rFonts w:ascii="Arial" w:eastAsia="Times New Roman" w:hAnsi="Arial" w:cs="Arial"/>
          <w:b/>
          <w:bCs/>
          <w:sz w:val="24"/>
          <w:szCs w:val="24"/>
        </w:rPr>
        <w:t>noj</w:t>
      </w:r>
      <w:proofErr w:type="spellEnd"/>
      <w:r w:rsidRPr="00103FE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3FE5">
        <w:rPr>
          <w:rFonts w:ascii="Arial" w:eastAsia="Times New Roman" w:hAnsi="Arial" w:cs="Arial"/>
          <w:b/>
          <w:bCs/>
          <w:sz w:val="24"/>
          <w:szCs w:val="24"/>
        </w:rPr>
        <w:t>qab</w:t>
      </w:r>
      <w:proofErr w:type="spellEnd"/>
      <w:r w:rsidRPr="00103FE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3FE5">
        <w:rPr>
          <w:rFonts w:ascii="Arial" w:eastAsia="Times New Roman" w:hAnsi="Arial" w:cs="Arial"/>
          <w:b/>
          <w:bCs/>
          <w:sz w:val="24"/>
          <w:szCs w:val="24"/>
        </w:rPr>
        <w:t>haus</w:t>
      </w:r>
      <w:proofErr w:type="spellEnd"/>
      <w:r w:rsidRPr="00103FE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3FE5">
        <w:rPr>
          <w:rFonts w:ascii="Arial" w:eastAsia="Times New Roman" w:hAnsi="Arial" w:cs="Arial"/>
          <w:b/>
          <w:bCs/>
          <w:sz w:val="24"/>
          <w:szCs w:val="24"/>
        </w:rPr>
        <w:t>huv</w:t>
      </w:r>
      <w:proofErr w:type="spellEnd"/>
      <w:r w:rsidR="00794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3FE5">
        <w:rPr>
          <w:rFonts w:ascii="Arial" w:eastAsia="Times New Roman" w:hAnsi="Arial" w:cs="Arial"/>
          <w:b/>
          <w:bCs/>
          <w:sz w:val="24"/>
          <w:szCs w:val="24"/>
        </w:rPr>
        <w:t>Pab</w:t>
      </w:r>
      <w:proofErr w:type="spellEnd"/>
      <w:r w:rsidRPr="00103FE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3FE5">
        <w:rPr>
          <w:rFonts w:ascii="Arial" w:eastAsia="Times New Roman" w:hAnsi="Arial" w:cs="Arial"/>
          <w:b/>
          <w:bCs/>
          <w:sz w:val="24"/>
          <w:szCs w:val="24"/>
        </w:rPr>
        <w:t>Kab</w:t>
      </w:r>
      <w:proofErr w:type="spellEnd"/>
    </w:p>
    <w:p w14:paraId="0DDE19B3" w14:textId="5852009A" w:rsidR="00103FE5" w:rsidRDefault="00103FE5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1-800-862</w:t>
      </w:r>
      <w:r w:rsidRPr="00794381">
        <w:rPr>
          <w:rFonts w:ascii="Arial" w:eastAsia="Times New Roman" w:hAnsi="Arial" w:cs="Arial"/>
          <w:sz w:val="24"/>
          <w:szCs w:val="24"/>
        </w:rPr>
        <w:t>-1799/651-493-6634</w:t>
      </w:r>
    </w:p>
    <w:p w14:paraId="75D49207" w14:textId="4B7FD0B5" w:rsidR="00103FE5" w:rsidRPr="00841E71" w:rsidRDefault="00000000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hyperlink r:id="rId11" w:history="1">
        <w:r w:rsidR="00841E71" w:rsidRPr="00841E71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www.mentalhealthMN.org</w:t>
        </w:r>
      </w:hyperlink>
    </w:p>
    <w:p w14:paraId="317F1C18" w14:textId="77777777" w:rsidR="00841E71" w:rsidRDefault="00841E71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0062E466" w14:textId="58086A23" w:rsidR="00841E71" w:rsidRPr="0092314C" w:rsidRDefault="00841E71" w:rsidP="0098723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Anoka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Lub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Nroog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Kev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kub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ntxhov</w:t>
      </w:r>
      <w:proofErr w:type="spellEnd"/>
      <w:r w:rsidR="00326F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Teb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Kab</w:t>
      </w:r>
      <w:proofErr w:type="spellEnd"/>
    </w:p>
    <w:p w14:paraId="571E779A" w14:textId="7FBF250F" w:rsidR="00841E71" w:rsidRDefault="00841E71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763-755-3801</w:t>
      </w:r>
    </w:p>
    <w:p w14:paraId="236F7CA1" w14:textId="77777777" w:rsidR="003F4ACC" w:rsidRDefault="003F4ACC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676A6A58" w14:textId="06FFE297" w:rsidR="003F4ACC" w:rsidRPr="0092314C" w:rsidRDefault="003F4ACC" w:rsidP="0098723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Kev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Noj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Qab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Haus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Huv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Rau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Cov</w:t>
      </w:r>
      <w:proofErr w:type="spellEnd"/>
      <w:r w:rsidR="00326F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Neeg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Laus</w:t>
      </w:r>
      <w:proofErr w:type="spellEnd"/>
    </w:p>
    <w:p w14:paraId="1F8C82F5" w14:textId="2138E2F8" w:rsidR="003F4ACC" w:rsidRDefault="003F4ACC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763-324-1420</w:t>
      </w:r>
    </w:p>
    <w:p w14:paraId="1920A4B8" w14:textId="77777777" w:rsidR="003F4ACC" w:rsidRDefault="003F4ACC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6D1A5270" w14:textId="0D90BE49" w:rsidR="003F4ACC" w:rsidRPr="0092314C" w:rsidRDefault="003F4ACC" w:rsidP="0098723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Kev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noj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qab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haus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huv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rau</w:t>
      </w:r>
      <w:proofErr w:type="spellEnd"/>
      <w:r w:rsidRPr="009231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2314C">
        <w:rPr>
          <w:rFonts w:ascii="Arial" w:eastAsia="Times New Roman" w:hAnsi="Arial" w:cs="Arial"/>
          <w:b/>
          <w:bCs/>
          <w:sz w:val="24"/>
          <w:szCs w:val="24"/>
        </w:rPr>
        <w:t>menyuam</w:t>
      </w:r>
      <w:proofErr w:type="spellEnd"/>
      <w:r w:rsidR="00326F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2314C">
        <w:rPr>
          <w:rFonts w:ascii="Arial" w:eastAsia="Times New Roman" w:hAnsi="Arial" w:cs="Arial"/>
          <w:b/>
          <w:bCs/>
          <w:sz w:val="24"/>
          <w:szCs w:val="24"/>
        </w:rPr>
        <w:t>Yaus</w:t>
      </w:r>
    </w:p>
    <w:p w14:paraId="3643D1C1" w14:textId="4EA01F4F" w:rsidR="003F4ACC" w:rsidRDefault="003F4ACC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763-324-1430</w:t>
      </w:r>
    </w:p>
    <w:p w14:paraId="0318495D" w14:textId="77777777" w:rsidR="00B129C9" w:rsidRDefault="00B129C9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3670FA4F" w14:textId="77777777" w:rsidR="00326F87" w:rsidRPr="00326F87" w:rsidRDefault="00B129C9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326F87">
        <w:rPr>
          <w:rFonts w:ascii="Arial" w:eastAsia="Times New Roman" w:hAnsi="Arial" w:cs="Arial"/>
          <w:sz w:val="24"/>
          <w:szCs w:val="24"/>
        </w:rPr>
        <w:t>Yus</w:t>
      </w:r>
      <w:proofErr w:type="spellEnd"/>
      <w:r w:rsidRPr="00326F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6F87">
        <w:rPr>
          <w:rFonts w:ascii="Arial" w:eastAsia="Times New Roman" w:hAnsi="Arial" w:cs="Arial"/>
          <w:sz w:val="24"/>
          <w:szCs w:val="24"/>
        </w:rPr>
        <w:t>tua</w:t>
      </w:r>
      <w:proofErr w:type="spellEnd"/>
      <w:r w:rsidRPr="00326F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6F87">
        <w:rPr>
          <w:rFonts w:ascii="Arial" w:eastAsia="Times New Roman" w:hAnsi="Arial" w:cs="Arial"/>
          <w:sz w:val="24"/>
          <w:szCs w:val="24"/>
        </w:rPr>
        <w:t>yus</w:t>
      </w:r>
      <w:proofErr w:type="spellEnd"/>
      <w:r w:rsidRPr="00326F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6F87">
        <w:rPr>
          <w:rFonts w:ascii="Arial" w:eastAsia="Times New Roman" w:hAnsi="Arial" w:cs="Arial"/>
          <w:sz w:val="24"/>
          <w:szCs w:val="24"/>
        </w:rPr>
        <w:t>thiab</w:t>
      </w:r>
      <w:proofErr w:type="spellEnd"/>
      <w:r w:rsidRPr="00326F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6F87">
        <w:rPr>
          <w:rFonts w:ascii="Arial" w:eastAsia="Times New Roman" w:hAnsi="Arial" w:cs="Arial"/>
          <w:sz w:val="24"/>
          <w:szCs w:val="24"/>
        </w:rPr>
        <w:t>Ntsoog</w:t>
      </w:r>
      <w:proofErr w:type="spellEnd"/>
      <w:r w:rsidRPr="00326F8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326F87">
        <w:rPr>
          <w:rFonts w:ascii="Arial" w:eastAsia="Times New Roman" w:hAnsi="Arial" w:cs="Arial"/>
          <w:sz w:val="24"/>
          <w:szCs w:val="24"/>
        </w:rPr>
        <w:t>Lifeline</w:t>
      </w:r>
      <w:r w:rsidR="00326F87" w:rsidRPr="00326F87">
        <w:rPr>
          <w:rFonts w:ascii="Arial" w:eastAsia="Times New Roman" w:hAnsi="Arial" w:cs="Arial"/>
          <w:sz w:val="24"/>
          <w:szCs w:val="24"/>
        </w:rPr>
        <w:t xml:space="preserve"> </w:t>
      </w:r>
      <w:r w:rsidR="00F56D43" w:rsidRPr="00326F87">
        <w:rPr>
          <w:rFonts w:ascii="Arial" w:eastAsia="Times New Roman" w:hAnsi="Arial" w:cs="Arial"/>
          <w:sz w:val="24"/>
          <w:szCs w:val="24"/>
        </w:rPr>
        <w:t xml:space="preserve"> (</w:t>
      </w:r>
      <w:proofErr w:type="gramEnd"/>
      <w:r w:rsidR="00F56D43" w:rsidRPr="00326F87">
        <w:rPr>
          <w:rFonts w:ascii="Arial" w:eastAsia="Times New Roman" w:hAnsi="Arial" w:cs="Arial"/>
          <w:sz w:val="24"/>
          <w:szCs w:val="24"/>
        </w:rPr>
        <w:t xml:space="preserve">SAMSHA) </w:t>
      </w:r>
    </w:p>
    <w:p w14:paraId="448AD703" w14:textId="305E8DC1" w:rsidR="00F56D43" w:rsidRDefault="00F56D43" w:rsidP="009872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326F87">
        <w:rPr>
          <w:rFonts w:ascii="Arial" w:eastAsia="Times New Roman" w:hAnsi="Arial" w:cs="Arial"/>
          <w:sz w:val="24"/>
          <w:szCs w:val="24"/>
        </w:rPr>
        <w:t>Call 9-8-8</w:t>
      </w:r>
    </w:p>
    <w:p w14:paraId="4914FD15" w14:textId="5CB50F9A" w:rsidR="0098723B" w:rsidRDefault="00BA10E8" w:rsidP="002E0C1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9246761" wp14:editId="368C56D6">
                <wp:simplePos x="0" y="0"/>
                <wp:positionH relativeFrom="column">
                  <wp:posOffset>2705100</wp:posOffset>
                </wp:positionH>
                <wp:positionV relativeFrom="paragraph">
                  <wp:posOffset>824865</wp:posOffset>
                </wp:positionV>
                <wp:extent cx="329040" cy="360"/>
                <wp:effectExtent l="76200" t="152400" r="128270" b="1524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29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988E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08.75pt;margin-top:56.45pt;width:34.4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">
                <v:imagedata r:id="rId13" o:title=""/>
              </v:shape>
            </w:pict>
          </mc:Fallback>
        </mc:AlternateContent>
      </w:r>
      <w:r w:rsidR="0098723B" w:rsidRPr="0098723B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242D7" wp14:editId="1F92790D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3009900" cy="20497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AF85" w14:textId="5492756A" w:rsidR="0098723B" w:rsidRDefault="0098723B">
                            <w:r w:rsidRPr="00BA10E8">
                              <w:rPr>
                                <w:rFonts w:ascii="Arial" w:eastAsia="Times New Roman" w:hAnsi="Arial" w:cs="Arial"/>
                                <w:noProof/>
                                <w:sz w:val="24"/>
                                <w:szCs w:val="24"/>
                                <w:highlight w:val="yellow"/>
                              </w:rPr>
                              <w:drawing>
                                <wp:inline distT="0" distB="0" distL="0" distR="0" wp14:anchorId="11AF4CC9" wp14:editId="0A045612">
                                  <wp:extent cx="2788920" cy="2001324"/>
                                  <wp:effectExtent l="0" t="0" r="0" b="0"/>
                                  <wp:docPr id="1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8504" cy="20082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242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15pt;width:237pt;height:161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0ODQIAAPc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" stroked="f">
                <v:textbox>
                  <w:txbxContent>
                    <w:p w14:paraId="776AAF85" w14:textId="5492756A" w:rsidR="0098723B" w:rsidRDefault="0098723B">
                      <w:r w:rsidRPr="00BA10E8">
                        <w:rPr>
                          <w:rFonts w:ascii="Arial" w:eastAsia="Times New Roman" w:hAnsi="Arial" w:cs="Arial"/>
                          <w:noProof/>
                          <w:sz w:val="24"/>
                          <w:szCs w:val="24"/>
                          <w:highlight w:val="yellow"/>
                        </w:rPr>
                        <w:drawing>
                          <wp:inline distT="0" distB="0" distL="0" distR="0" wp14:anchorId="11AF4CC9" wp14:editId="0A045612">
                            <wp:extent cx="2788920" cy="2001324"/>
                            <wp:effectExtent l="0" t="0" r="0" b="0"/>
                            <wp:docPr id="1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8504" cy="20082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8723B" w:rsidSect="00EB55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17"/>
    <w:rsid w:val="00000B08"/>
    <w:rsid w:val="000066CA"/>
    <w:rsid w:val="00074391"/>
    <w:rsid w:val="00094BCE"/>
    <w:rsid w:val="00103FE5"/>
    <w:rsid w:val="00135238"/>
    <w:rsid w:val="00157A26"/>
    <w:rsid w:val="00174A7D"/>
    <w:rsid w:val="00186128"/>
    <w:rsid w:val="001C5F88"/>
    <w:rsid w:val="001C66FE"/>
    <w:rsid w:val="001E5383"/>
    <w:rsid w:val="001F13D7"/>
    <w:rsid w:val="00204BCF"/>
    <w:rsid w:val="00217A8C"/>
    <w:rsid w:val="002235D0"/>
    <w:rsid w:val="00235D33"/>
    <w:rsid w:val="00242E29"/>
    <w:rsid w:val="00285F25"/>
    <w:rsid w:val="002957BC"/>
    <w:rsid w:val="002A5638"/>
    <w:rsid w:val="002D78F0"/>
    <w:rsid w:val="002E0C17"/>
    <w:rsid w:val="002E3F25"/>
    <w:rsid w:val="002E4A96"/>
    <w:rsid w:val="002F7C44"/>
    <w:rsid w:val="00326F87"/>
    <w:rsid w:val="0036728C"/>
    <w:rsid w:val="00381B48"/>
    <w:rsid w:val="003A45C6"/>
    <w:rsid w:val="003B6022"/>
    <w:rsid w:val="003E251C"/>
    <w:rsid w:val="003E291A"/>
    <w:rsid w:val="003E4F56"/>
    <w:rsid w:val="003F4ACC"/>
    <w:rsid w:val="004257B0"/>
    <w:rsid w:val="004335DA"/>
    <w:rsid w:val="00435671"/>
    <w:rsid w:val="004362AA"/>
    <w:rsid w:val="0044644E"/>
    <w:rsid w:val="004576B8"/>
    <w:rsid w:val="00477F45"/>
    <w:rsid w:val="00484E16"/>
    <w:rsid w:val="00494179"/>
    <w:rsid w:val="004B0706"/>
    <w:rsid w:val="004E017D"/>
    <w:rsid w:val="004E5F2D"/>
    <w:rsid w:val="004F4C26"/>
    <w:rsid w:val="00516972"/>
    <w:rsid w:val="00520569"/>
    <w:rsid w:val="00555D40"/>
    <w:rsid w:val="00577101"/>
    <w:rsid w:val="005808C3"/>
    <w:rsid w:val="00594BF1"/>
    <w:rsid w:val="005A180E"/>
    <w:rsid w:val="005C3744"/>
    <w:rsid w:val="005E7465"/>
    <w:rsid w:val="005F606F"/>
    <w:rsid w:val="0064478D"/>
    <w:rsid w:val="00672602"/>
    <w:rsid w:val="006C4AB4"/>
    <w:rsid w:val="006F3C9E"/>
    <w:rsid w:val="00722383"/>
    <w:rsid w:val="00740DCE"/>
    <w:rsid w:val="0075208C"/>
    <w:rsid w:val="007715F9"/>
    <w:rsid w:val="00771812"/>
    <w:rsid w:val="0078366E"/>
    <w:rsid w:val="00794381"/>
    <w:rsid w:val="007A6050"/>
    <w:rsid w:val="007D561A"/>
    <w:rsid w:val="007F2F9A"/>
    <w:rsid w:val="007F4AF7"/>
    <w:rsid w:val="00801E9D"/>
    <w:rsid w:val="00826B0D"/>
    <w:rsid w:val="00841E71"/>
    <w:rsid w:val="0088022B"/>
    <w:rsid w:val="008A6D3F"/>
    <w:rsid w:val="009018D6"/>
    <w:rsid w:val="0092314C"/>
    <w:rsid w:val="009831C2"/>
    <w:rsid w:val="0098723B"/>
    <w:rsid w:val="009C3935"/>
    <w:rsid w:val="009C5187"/>
    <w:rsid w:val="009D2B97"/>
    <w:rsid w:val="009E77C3"/>
    <w:rsid w:val="00A41351"/>
    <w:rsid w:val="00A61507"/>
    <w:rsid w:val="00A61670"/>
    <w:rsid w:val="00A7547C"/>
    <w:rsid w:val="00A9108A"/>
    <w:rsid w:val="00A97F7F"/>
    <w:rsid w:val="00AB52DD"/>
    <w:rsid w:val="00AE2195"/>
    <w:rsid w:val="00B06322"/>
    <w:rsid w:val="00B129C9"/>
    <w:rsid w:val="00B40D85"/>
    <w:rsid w:val="00B523A6"/>
    <w:rsid w:val="00B603C1"/>
    <w:rsid w:val="00B610E0"/>
    <w:rsid w:val="00B65345"/>
    <w:rsid w:val="00B720D5"/>
    <w:rsid w:val="00B77A4A"/>
    <w:rsid w:val="00B9185C"/>
    <w:rsid w:val="00BA10E8"/>
    <w:rsid w:val="00BB19F5"/>
    <w:rsid w:val="00BD1A78"/>
    <w:rsid w:val="00BE4B0C"/>
    <w:rsid w:val="00C37E9A"/>
    <w:rsid w:val="00C64A88"/>
    <w:rsid w:val="00C75D3D"/>
    <w:rsid w:val="00C87EF3"/>
    <w:rsid w:val="00CB060F"/>
    <w:rsid w:val="00CD073D"/>
    <w:rsid w:val="00CE17A6"/>
    <w:rsid w:val="00CF0BB5"/>
    <w:rsid w:val="00CF1F55"/>
    <w:rsid w:val="00D00123"/>
    <w:rsid w:val="00D03DE0"/>
    <w:rsid w:val="00D10ED4"/>
    <w:rsid w:val="00D2221C"/>
    <w:rsid w:val="00D80B72"/>
    <w:rsid w:val="00DE21E4"/>
    <w:rsid w:val="00E15CA3"/>
    <w:rsid w:val="00E2727C"/>
    <w:rsid w:val="00E3068C"/>
    <w:rsid w:val="00E50156"/>
    <w:rsid w:val="00E76311"/>
    <w:rsid w:val="00EB553C"/>
    <w:rsid w:val="00EC6646"/>
    <w:rsid w:val="00ED1D48"/>
    <w:rsid w:val="00EF27B7"/>
    <w:rsid w:val="00F01B1B"/>
    <w:rsid w:val="00F144A5"/>
    <w:rsid w:val="00F5183D"/>
    <w:rsid w:val="00F56D43"/>
    <w:rsid w:val="00F853FF"/>
    <w:rsid w:val="00F86A3C"/>
    <w:rsid w:val="00FB4552"/>
    <w:rsid w:val="00FC208F"/>
    <w:rsid w:val="00FC2D0B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B16B"/>
  <w15:chartTrackingRefBased/>
  <w15:docId w15:val="{DB080D18-5A97-48A8-9283-C2011916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C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0C1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E0C17"/>
  </w:style>
  <w:style w:type="character" w:styleId="UnresolvedMention">
    <w:name w:val="Unresolved Mention"/>
    <w:basedOn w:val="DefaultParagraphFont"/>
    <w:uiPriority w:val="99"/>
    <w:semiHidden/>
    <w:unhideWhenUsed/>
    <w:rsid w:val="0022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foodcalendar.weebly.com/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ousinglink.org" TargetMode="External"/><Relationship Id="rId12" Type="http://schemas.openxmlformats.org/officeDocument/2006/relationships/customXml" Target="ink/ink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whelpmn.org" TargetMode="External"/><Relationship Id="rId11" Type="http://schemas.openxmlformats.org/officeDocument/2006/relationships/hyperlink" Target="http://www.mentalhealthMN.org" TargetMode="External"/><Relationship Id="rId5" Type="http://schemas.openxmlformats.org/officeDocument/2006/relationships/hyperlink" Target="http://www.ilc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nsure.org" TargetMode="External"/><Relationship Id="rId4" Type="http://schemas.openxmlformats.org/officeDocument/2006/relationships/hyperlink" Target="http://www.bridgetobenefits.org" TargetMode="External"/><Relationship Id="rId9" Type="http://schemas.openxmlformats.org/officeDocument/2006/relationships/hyperlink" Target="http://www.thefoodgroupmn.org" TargetMode="Externa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5T02:19:28.27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0,'14'0,"31"0,35 0,30 0,15 0,3 0,-6 0,-19 0,-20 0,-21 0,-21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Schmidt</dc:creator>
  <cp:keywords/>
  <dc:description/>
  <cp:lastModifiedBy>Julia Stodola</cp:lastModifiedBy>
  <cp:revision>2</cp:revision>
  <cp:lastPrinted>2024-05-29T19:22:00Z</cp:lastPrinted>
  <dcterms:created xsi:type="dcterms:W3CDTF">2024-10-31T18:59:00Z</dcterms:created>
  <dcterms:modified xsi:type="dcterms:W3CDTF">2024-10-31T18:59:00Z</dcterms:modified>
</cp:coreProperties>
</file>